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38681B" w:rsidRPr="003868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2E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DE685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</w:t>
      </w:r>
      <w:r w:rsidR="0091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685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3FF" w:rsidRDefault="000043FF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4CE" w:rsidRPr="003204CE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</w:p>
    <w:p w:rsidR="00B22EE7" w:rsidRPr="00B22EE7" w:rsidRDefault="003204CE" w:rsidP="00DE68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4CE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ТЭЦ-11 (филиал ООО «Байкальская энергетическая компания») Шуляшкина Константина Владимировича, действующего на основании доверенности №1</w:t>
      </w:r>
      <w:r w:rsidR="00E0690A">
        <w:rPr>
          <w:rFonts w:ascii="Times New Roman" w:eastAsia="Calibri" w:hAnsi="Times New Roman" w:cs="Times New Roman"/>
          <w:sz w:val="24"/>
          <w:szCs w:val="24"/>
        </w:rPr>
        <w:t>64</w:t>
      </w:r>
      <w:r w:rsidRPr="003204CE">
        <w:rPr>
          <w:rFonts w:ascii="Times New Roman" w:eastAsia="Calibri" w:hAnsi="Times New Roman" w:cs="Times New Roman"/>
          <w:sz w:val="24"/>
          <w:szCs w:val="24"/>
        </w:rPr>
        <w:t xml:space="preserve"> от 01.04.202</w:t>
      </w:r>
      <w:r w:rsidR="00E0690A">
        <w:rPr>
          <w:rFonts w:ascii="Times New Roman" w:eastAsia="Calibri" w:hAnsi="Times New Roman" w:cs="Times New Roman"/>
          <w:sz w:val="24"/>
          <w:szCs w:val="24"/>
        </w:rPr>
        <w:t>4</w:t>
      </w:r>
      <w:r w:rsidRPr="003204CE">
        <w:rPr>
          <w:rFonts w:ascii="Times New Roman" w:eastAsia="Calibri" w:hAnsi="Times New Roman" w:cs="Times New Roman"/>
          <w:sz w:val="24"/>
          <w:szCs w:val="24"/>
        </w:rPr>
        <w:t>г.</w:t>
      </w:r>
      <w:r w:rsidR="00B22EE7" w:rsidRPr="00B22EE7">
        <w:rPr>
          <w:rFonts w:ascii="Times New Roman" w:eastAsia="Calibri" w:hAnsi="Times New Roman" w:cs="Times New Roman"/>
          <w:sz w:val="24"/>
          <w:szCs w:val="24"/>
        </w:rPr>
        <w:t xml:space="preserve"> с одной стороны, и _____________________________________________, именуемое в дальнейшем «Исполнитель», в лице _________________________________________, действующего на основании _________________,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1. </w:t>
      </w:r>
      <w:r w:rsidRPr="000043FF">
        <w:rPr>
          <w:rFonts w:ascii="Times New Roman" w:hAnsi="Times New Roman" w:cs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(1) </w:t>
      </w:r>
      <w:r w:rsidRPr="000043FF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(2) </w:t>
      </w:r>
      <w:r w:rsidRPr="000043FF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(3)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2. </w:t>
      </w:r>
      <w:r w:rsidRPr="000043F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043F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043FF">
        <w:rPr>
          <w:rFonts w:ascii="Times New Roman" w:hAnsi="Times New Roman" w:cs="Times New Roman"/>
          <w:sz w:val="24"/>
          <w:szCs w:val="24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>3.</w:t>
      </w:r>
      <w:r w:rsidRPr="000043FF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5.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6.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7.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8. </w:t>
      </w:r>
      <w:r w:rsidRPr="000043FF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7764D" w:rsidRPr="000043FF" w:rsidRDefault="0027764D" w:rsidP="000043FF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:rsidTr="00FE4F98">
        <w:trPr>
          <w:trHeight w:val="2054"/>
        </w:trPr>
        <w:tc>
          <w:tcPr>
            <w:tcW w:w="4992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BC1BB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8681B" w:rsidRPr="0038681B" w:rsidRDefault="000349DA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38681B" w:rsidRPr="0038681B" w:rsidRDefault="0038681B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03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BA21B6" w:rsidRDefault="0038681B" w:rsidP="00BC1B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 202</w:t>
            </w:r>
            <w:r w:rsidR="00BC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6E0760B"/>
    <w:multiLevelType w:val="hybridMultilevel"/>
    <w:tmpl w:val="88B8899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64D"/>
    <w:rsid w:val="000043FF"/>
    <w:rsid w:val="0001742A"/>
    <w:rsid w:val="000305F1"/>
    <w:rsid w:val="000349D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61626"/>
    <w:rsid w:val="0027764D"/>
    <w:rsid w:val="00283D6E"/>
    <w:rsid w:val="002D0303"/>
    <w:rsid w:val="002D4B27"/>
    <w:rsid w:val="002F6B46"/>
    <w:rsid w:val="00316C30"/>
    <w:rsid w:val="00317BB6"/>
    <w:rsid w:val="003204CE"/>
    <w:rsid w:val="003631CA"/>
    <w:rsid w:val="0038681B"/>
    <w:rsid w:val="003C7F11"/>
    <w:rsid w:val="003D6F5B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85D98"/>
    <w:rsid w:val="005D0BFC"/>
    <w:rsid w:val="005E070F"/>
    <w:rsid w:val="005E0A26"/>
    <w:rsid w:val="005E2475"/>
    <w:rsid w:val="00605E23"/>
    <w:rsid w:val="00610E5F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14987"/>
    <w:rsid w:val="00920FD4"/>
    <w:rsid w:val="00932166"/>
    <w:rsid w:val="00945ED0"/>
    <w:rsid w:val="009469EA"/>
    <w:rsid w:val="00954EC5"/>
    <w:rsid w:val="009943D6"/>
    <w:rsid w:val="009A3718"/>
    <w:rsid w:val="009C2BC7"/>
    <w:rsid w:val="009F2B9E"/>
    <w:rsid w:val="009F4784"/>
    <w:rsid w:val="00A02504"/>
    <w:rsid w:val="00A3503F"/>
    <w:rsid w:val="00A82D70"/>
    <w:rsid w:val="00AC04A9"/>
    <w:rsid w:val="00B113F6"/>
    <w:rsid w:val="00B22EE7"/>
    <w:rsid w:val="00BA21B6"/>
    <w:rsid w:val="00BC1BBC"/>
    <w:rsid w:val="00BD2450"/>
    <w:rsid w:val="00C223EB"/>
    <w:rsid w:val="00C5683A"/>
    <w:rsid w:val="00C82073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E685E"/>
    <w:rsid w:val="00DF6CDA"/>
    <w:rsid w:val="00E0690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76BCA"/>
    <w:rsid w:val="00F81595"/>
    <w:rsid w:val="00F93EC4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92897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0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Vinogradova Mariya</cp:lastModifiedBy>
  <cp:revision>115</cp:revision>
  <cp:lastPrinted>2022-01-19T01:06:00Z</cp:lastPrinted>
  <dcterms:created xsi:type="dcterms:W3CDTF">2016-12-05T14:17:00Z</dcterms:created>
  <dcterms:modified xsi:type="dcterms:W3CDTF">2024-07-08T07:14:00Z</dcterms:modified>
</cp:coreProperties>
</file>