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378" w:rsidRPr="001712EE" w:rsidRDefault="00F65378" w:rsidP="0033381D">
      <w:pPr>
        <w:pStyle w:val="a5"/>
        <w:jc w:val="right"/>
        <w:rPr>
          <w:rFonts w:ascii="Times New Roman" w:hAnsi="Times New Roman" w:cs="Times New Roman"/>
          <w:sz w:val="18"/>
          <w:szCs w:val="18"/>
        </w:rPr>
      </w:pPr>
    </w:p>
    <w:p w:rsidR="008A61FF" w:rsidRPr="001712EE" w:rsidRDefault="0033381D" w:rsidP="0033381D">
      <w:pPr>
        <w:tabs>
          <w:tab w:val="left" w:pos="705"/>
        </w:tabs>
        <w:spacing w:after="0"/>
        <w:jc w:val="right"/>
        <w:rPr>
          <w:rFonts w:ascii="Times New Roman" w:hAnsi="Times New Roman" w:cs="Times New Roman"/>
          <w:b/>
        </w:rPr>
      </w:pPr>
      <w:r w:rsidRPr="001712EE">
        <w:rPr>
          <w:rFonts w:ascii="Times New Roman" w:hAnsi="Times New Roman" w:cs="Times New Roman"/>
          <w:b/>
        </w:rPr>
        <w:tab/>
      </w:r>
    </w:p>
    <w:p w:rsidR="00F65378" w:rsidRPr="001712EE" w:rsidRDefault="001712EE" w:rsidP="00F65378">
      <w:pPr>
        <w:tabs>
          <w:tab w:val="left" w:pos="6663"/>
        </w:tabs>
        <w:spacing w:after="0" w:line="360" w:lineRule="auto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Утверждаю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ab/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Согласовано</w:t>
      </w:r>
      <w:r w:rsidR="00F65378" w:rsidRPr="001712EE">
        <w:rPr>
          <w:rFonts w:ascii="Times New Roman" w:eastAsia="Times New Roman" w:hAnsi="Times New Roman" w:cs="Times New Roman"/>
          <w:b/>
          <w:lang w:eastAsia="ru-RU"/>
        </w:rPr>
        <w:t>: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 xml:space="preserve">Директор по производству- главный 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инженер ООО «БЭК-ремонт»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</w:rPr>
      </w:pPr>
      <w:r w:rsidRPr="001712EE">
        <w:rPr>
          <w:rFonts w:ascii="Times New Roman" w:hAnsi="Times New Roman" w:cs="Times New Roman"/>
        </w:rPr>
        <w:t>______________ К.С. Галянт</w:t>
      </w:r>
      <w:r>
        <w:rPr>
          <w:rFonts w:ascii="Times New Roman" w:hAnsi="Times New Roman" w:cs="Times New Roman"/>
        </w:rPr>
        <w:t xml:space="preserve">                                                                        ___________________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1712EE">
        <w:rPr>
          <w:rFonts w:ascii="Times New Roman" w:hAnsi="Times New Roman" w:cs="Times New Roman"/>
          <w:i/>
          <w:sz w:val="18"/>
          <w:szCs w:val="18"/>
        </w:rPr>
        <w:t xml:space="preserve">Действующий на основании доверенности </w:t>
      </w:r>
    </w:p>
    <w:p w:rsidR="001712EE" w:rsidRPr="001712EE" w:rsidRDefault="001712EE" w:rsidP="001712EE">
      <w:pPr>
        <w:spacing w:after="0"/>
        <w:rPr>
          <w:rFonts w:ascii="Times New Roman" w:hAnsi="Times New Roman" w:cs="Times New Roman"/>
          <w:i/>
          <w:sz w:val="18"/>
          <w:szCs w:val="18"/>
        </w:rPr>
      </w:pPr>
      <w:r w:rsidRPr="001712EE">
        <w:rPr>
          <w:rFonts w:ascii="Times New Roman" w:hAnsi="Times New Roman" w:cs="Times New Roman"/>
          <w:i/>
          <w:sz w:val="18"/>
          <w:szCs w:val="18"/>
        </w:rPr>
        <w:t>№</w:t>
      </w:r>
      <w:r w:rsidR="009B0E35">
        <w:rPr>
          <w:rFonts w:ascii="Times New Roman" w:hAnsi="Times New Roman" w:cs="Times New Roman"/>
          <w:i/>
          <w:sz w:val="18"/>
          <w:szCs w:val="18"/>
        </w:rPr>
        <w:t>41 от 18.01.2022</w:t>
      </w:r>
      <w:r w:rsidRPr="001712EE">
        <w:rPr>
          <w:rFonts w:ascii="Times New Roman" w:hAnsi="Times New Roman" w:cs="Times New Roman"/>
          <w:i/>
          <w:sz w:val="18"/>
          <w:szCs w:val="18"/>
        </w:rPr>
        <w:t xml:space="preserve"> года</w:t>
      </w:r>
      <w:r w:rsidRPr="001712EE">
        <w:rPr>
          <w:rFonts w:ascii="Times New Roman" w:hAnsi="Times New Roman" w:cs="Times New Roman"/>
        </w:rPr>
        <w:t xml:space="preserve"> </w:t>
      </w:r>
    </w:p>
    <w:p w:rsidR="001712EE" w:rsidRPr="001712EE" w:rsidRDefault="001712EE" w:rsidP="001712EE">
      <w:pPr>
        <w:tabs>
          <w:tab w:val="left" w:pos="6663"/>
        </w:tabs>
        <w:rPr>
          <w:rFonts w:ascii="Times New Roman" w:eastAsia="Calibri" w:hAnsi="Times New Roman" w:cs="Times New Roman"/>
        </w:rPr>
      </w:pPr>
      <w:r w:rsidRPr="001712EE">
        <w:rPr>
          <w:rFonts w:ascii="Times New Roman" w:hAnsi="Times New Roman" w:cs="Times New Roman"/>
        </w:rPr>
        <w:t>«______» _________________202</w:t>
      </w:r>
      <w:r w:rsidR="00A97DF1">
        <w:rPr>
          <w:rFonts w:ascii="Times New Roman" w:hAnsi="Times New Roman" w:cs="Times New Roman"/>
        </w:rPr>
        <w:t>2</w:t>
      </w:r>
      <w:r w:rsidRPr="001712EE">
        <w:rPr>
          <w:rFonts w:ascii="Times New Roman" w:hAnsi="Times New Roman" w:cs="Times New Roman"/>
        </w:rPr>
        <w:t xml:space="preserve"> г.</w:t>
      </w:r>
      <w:r w:rsidRPr="001712EE">
        <w:rPr>
          <w:rFonts w:ascii="Times New Roman" w:hAnsi="Times New Roman" w:cs="Times New Roman"/>
        </w:rPr>
        <w:tab/>
        <w:t>«______» _____________202</w:t>
      </w:r>
      <w:r w:rsidR="00A97DF1">
        <w:rPr>
          <w:rFonts w:ascii="Times New Roman" w:hAnsi="Times New Roman" w:cs="Times New Roman"/>
        </w:rPr>
        <w:t>2</w:t>
      </w:r>
      <w:r w:rsidRPr="001712EE">
        <w:rPr>
          <w:rFonts w:ascii="Times New Roman" w:hAnsi="Times New Roman" w:cs="Times New Roman"/>
        </w:rPr>
        <w:t xml:space="preserve"> г.</w:t>
      </w:r>
    </w:p>
    <w:p w:rsidR="0033381D" w:rsidRDefault="0033381D" w:rsidP="00794816">
      <w:pPr>
        <w:spacing w:after="0"/>
        <w:jc w:val="center"/>
        <w:rPr>
          <w:rFonts w:ascii="Times New Roman" w:hAnsi="Times New Roman" w:cs="Times New Roman"/>
          <w:b/>
        </w:rPr>
      </w:pPr>
    </w:p>
    <w:p w:rsidR="00794816" w:rsidRDefault="0024246E" w:rsidP="00794816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  <w:b/>
        </w:rPr>
        <w:t>Т Е Х Н И Ч Е С К О Е   З А Д А Н И Е</w:t>
      </w:r>
    </w:p>
    <w:p w:rsidR="0024246E" w:rsidRPr="00794816" w:rsidRDefault="0024246E" w:rsidP="00661BAA">
      <w:pPr>
        <w:spacing w:after="0"/>
        <w:jc w:val="center"/>
        <w:rPr>
          <w:rFonts w:ascii="Times New Roman" w:hAnsi="Times New Roman" w:cs="Times New Roman"/>
          <w:b/>
        </w:rPr>
      </w:pPr>
      <w:r w:rsidRPr="0024246E">
        <w:rPr>
          <w:rFonts w:ascii="Times New Roman" w:hAnsi="Times New Roman" w:cs="Times New Roman"/>
        </w:rPr>
        <w:t xml:space="preserve">на выполнение </w:t>
      </w:r>
      <w:r w:rsidR="00661BAA">
        <w:rPr>
          <w:rFonts w:ascii="Times New Roman" w:hAnsi="Times New Roman" w:cs="Times New Roman"/>
        </w:rPr>
        <w:t xml:space="preserve">работ по </w:t>
      </w:r>
      <w:r w:rsidR="00D663C5">
        <w:rPr>
          <w:rFonts w:ascii="Times New Roman" w:hAnsi="Times New Roman" w:cs="Times New Roman"/>
        </w:rPr>
        <w:t xml:space="preserve">ремонту арматуры </w:t>
      </w:r>
      <w:r w:rsidR="007E21AE">
        <w:rPr>
          <w:rFonts w:ascii="Times New Roman" w:hAnsi="Times New Roman" w:cs="Times New Roman"/>
        </w:rPr>
        <w:t xml:space="preserve">на филиале ООО «БЭК» </w:t>
      </w:r>
      <w:r w:rsidR="001F515E">
        <w:rPr>
          <w:rFonts w:ascii="Times New Roman" w:hAnsi="Times New Roman" w:cs="Times New Roman"/>
        </w:rPr>
        <w:t>ТЭЦ-11</w:t>
      </w:r>
      <w:r w:rsidR="007E21AE">
        <w:rPr>
          <w:rFonts w:ascii="Times New Roman" w:hAnsi="Times New Roman" w:cs="Times New Roman"/>
        </w:rPr>
        <w:t>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Основание для выполнения работ.</w:t>
      </w:r>
    </w:p>
    <w:p w:rsidR="0024246E" w:rsidRPr="0024246E" w:rsidRDefault="003E46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 xml:space="preserve">Заявка </w:t>
      </w:r>
      <w:r w:rsidR="00F65378">
        <w:rPr>
          <w:rFonts w:ascii="Times New Roman" w:hAnsi="Times New Roman" w:cs="Times New Roman"/>
        </w:rPr>
        <w:t>Генподрядчика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Pr="00794816" w:rsidRDefault="0024246E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94816">
        <w:rPr>
          <w:rFonts w:ascii="Times New Roman" w:hAnsi="Times New Roman" w:cs="Times New Roman"/>
          <w:b/>
        </w:rPr>
        <w:t>2.</w:t>
      </w:r>
      <w:r w:rsidR="003E46C5">
        <w:rPr>
          <w:rFonts w:ascii="Times New Roman" w:hAnsi="Times New Roman" w:cs="Times New Roman"/>
          <w:b/>
        </w:rPr>
        <w:tab/>
      </w:r>
      <w:r w:rsidR="00211420">
        <w:rPr>
          <w:rFonts w:ascii="Times New Roman" w:hAnsi="Times New Roman" w:cs="Times New Roman"/>
          <w:b/>
        </w:rPr>
        <w:t>Цели и задачи</w:t>
      </w:r>
      <w:r w:rsidRPr="00794816">
        <w:rPr>
          <w:rFonts w:ascii="Times New Roman" w:hAnsi="Times New Roman" w:cs="Times New Roman"/>
          <w:b/>
        </w:rPr>
        <w:t xml:space="preserve">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Поддержание основного и вспомогательного оборудования</w:t>
      </w:r>
      <w:r w:rsidR="00392C80">
        <w:rPr>
          <w:rFonts w:ascii="Times New Roman" w:hAnsi="Times New Roman" w:cs="Times New Roman"/>
        </w:rPr>
        <w:t>,</w:t>
      </w:r>
      <w:r w:rsidRPr="00211420">
        <w:t xml:space="preserve"> </w:t>
      </w:r>
      <w:r w:rsidRPr="00211420">
        <w:rPr>
          <w:rFonts w:ascii="Times New Roman" w:hAnsi="Times New Roman" w:cs="Times New Roman"/>
        </w:rPr>
        <w:t>здани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и сооружени</w:t>
      </w:r>
      <w:r w:rsidR="00392C80">
        <w:rPr>
          <w:rFonts w:ascii="Times New Roman" w:hAnsi="Times New Roman" w:cs="Times New Roman"/>
        </w:rPr>
        <w:t>й</w:t>
      </w:r>
      <w:r w:rsidRPr="00211420">
        <w:rPr>
          <w:rFonts w:ascii="Times New Roman" w:hAnsi="Times New Roman" w:cs="Times New Roman"/>
        </w:rPr>
        <w:t xml:space="preserve"> филиала </w:t>
      </w:r>
      <w:r w:rsidR="001F515E">
        <w:rPr>
          <w:rFonts w:ascii="Times New Roman" w:hAnsi="Times New Roman" w:cs="Times New Roman"/>
        </w:rPr>
        <w:t>ТЭЦ-11</w:t>
      </w:r>
      <w:r w:rsidR="0024246E" w:rsidRPr="0024246E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исправном, </w:t>
      </w:r>
      <w:r w:rsidR="0024246E" w:rsidRPr="0024246E">
        <w:rPr>
          <w:rFonts w:ascii="Times New Roman" w:hAnsi="Times New Roman" w:cs="Times New Roman"/>
        </w:rPr>
        <w:t>работоспособном состоянии.</w:t>
      </w:r>
    </w:p>
    <w:p w:rsidR="0024246E" w:rsidRPr="00794816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24246E" w:rsidRPr="00794816">
        <w:rPr>
          <w:rFonts w:ascii="Times New Roman" w:hAnsi="Times New Roman" w:cs="Times New Roman"/>
          <w:b/>
        </w:rPr>
        <w:t>Объекты выполняемых работ.</w:t>
      </w:r>
    </w:p>
    <w:p w:rsidR="0024246E" w:rsidRP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24246E" w:rsidRPr="0024246E">
        <w:rPr>
          <w:rFonts w:ascii="Times New Roman" w:hAnsi="Times New Roman" w:cs="Times New Roman"/>
        </w:rPr>
        <w:t>Основное и вспомогательное оборудование</w:t>
      </w:r>
      <w:r w:rsidR="00E463A0">
        <w:rPr>
          <w:rFonts w:ascii="Times New Roman" w:hAnsi="Times New Roman" w:cs="Times New Roman"/>
        </w:rPr>
        <w:t>,</w:t>
      </w:r>
      <w:r w:rsidR="00FA5434" w:rsidRPr="00FA5434">
        <w:t xml:space="preserve"> </w:t>
      </w:r>
      <w:r w:rsidR="00FA5434" w:rsidRPr="00FA5434">
        <w:rPr>
          <w:rFonts w:ascii="Times New Roman" w:hAnsi="Times New Roman" w:cs="Times New Roman"/>
        </w:rPr>
        <w:t>здания</w:t>
      </w:r>
      <w:r w:rsidR="00FA5434">
        <w:rPr>
          <w:rFonts w:ascii="Times New Roman" w:hAnsi="Times New Roman" w:cs="Times New Roman"/>
        </w:rPr>
        <w:t xml:space="preserve"> и сооружения</w:t>
      </w:r>
      <w:r w:rsidR="00FA5434" w:rsidRPr="00FA5434">
        <w:rPr>
          <w:rFonts w:ascii="Times New Roman" w:hAnsi="Times New Roman" w:cs="Times New Roman"/>
        </w:rPr>
        <w:t xml:space="preserve"> филиала</w:t>
      </w:r>
      <w:r w:rsidR="0024246E" w:rsidRPr="0024246E">
        <w:rPr>
          <w:rFonts w:ascii="Times New Roman" w:hAnsi="Times New Roman" w:cs="Times New Roman"/>
        </w:rPr>
        <w:t xml:space="preserve"> </w:t>
      </w:r>
      <w:r w:rsidR="001F515E">
        <w:rPr>
          <w:rFonts w:ascii="Times New Roman" w:hAnsi="Times New Roman" w:cs="Times New Roman"/>
        </w:rPr>
        <w:t>ТЭЦ-11</w:t>
      </w:r>
      <w:r w:rsidR="0024246E" w:rsidRPr="0024246E">
        <w:rPr>
          <w:rFonts w:ascii="Times New Roman" w:hAnsi="Times New Roman" w:cs="Times New Roman"/>
        </w:rPr>
        <w:t>.</w:t>
      </w:r>
    </w:p>
    <w:p w:rsidR="0024246E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3E46C5">
        <w:rPr>
          <w:rFonts w:ascii="Times New Roman" w:hAnsi="Times New Roman" w:cs="Times New Roman"/>
          <w:b/>
        </w:rPr>
        <w:t>.</w:t>
      </w:r>
      <w:r w:rsidR="003E46C5">
        <w:rPr>
          <w:rFonts w:ascii="Times New Roman" w:hAnsi="Times New Roman" w:cs="Times New Roman"/>
          <w:b/>
        </w:rPr>
        <w:tab/>
      </w:r>
      <w:r w:rsidR="00FA5434">
        <w:rPr>
          <w:rFonts w:ascii="Times New Roman" w:hAnsi="Times New Roman" w:cs="Times New Roman"/>
          <w:b/>
        </w:rPr>
        <w:t>Перечень, состав,</w:t>
      </w:r>
      <w:r w:rsidR="0024246E" w:rsidRPr="00794816">
        <w:rPr>
          <w:rFonts w:ascii="Times New Roman" w:hAnsi="Times New Roman" w:cs="Times New Roman"/>
          <w:b/>
        </w:rPr>
        <w:t xml:space="preserve"> объем</w:t>
      </w:r>
      <w:r w:rsidR="00FA5434">
        <w:rPr>
          <w:rFonts w:ascii="Times New Roman" w:hAnsi="Times New Roman" w:cs="Times New Roman"/>
          <w:b/>
        </w:rPr>
        <w:t xml:space="preserve"> и стоимость</w:t>
      </w:r>
      <w:r w:rsidR="0024246E" w:rsidRPr="00794816">
        <w:rPr>
          <w:rFonts w:ascii="Times New Roman" w:hAnsi="Times New Roman" w:cs="Times New Roman"/>
          <w:b/>
        </w:rPr>
        <w:t xml:space="preserve"> работ</w:t>
      </w:r>
      <w:r w:rsidR="00FA5434">
        <w:rPr>
          <w:rFonts w:ascii="Times New Roman" w:hAnsi="Times New Roman" w:cs="Times New Roman"/>
          <w:b/>
        </w:rPr>
        <w:t xml:space="preserve"> и применяемых материалов</w:t>
      </w:r>
      <w:r w:rsidR="0024246E" w:rsidRPr="00794816">
        <w:rPr>
          <w:rFonts w:ascii="Times New Roman" w:hAnsi="Times New Roman" w:cs="Times New Roman"/>
          <w:b/>
        </w:rPr>
        <w:t>.</w:t>
      </w:r>
    </w:p>
    <w:p w:rsidR="00CF5DFC" w:rsidRDefault="00211420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3E46C5">
        <w:rPr>
          <w:rFonts w:ascii="Times New Roman" w:hAnsi="Times New Roman" w:cs="Times New Roman"/>
        </w:rPr>
        <w:t>.1.</w:t>
      </w:r>
      <w:r w:rsidR="003E46C5">
        <w:rPr>
          <w:rFonts w:ascii="Times New Roman" w:hAnsi="Times New Roman" w:cs="Times New Roman"/>
        </w:rPr>
        <w:tab/>
      </w:r>
      <w:r w:rsidR="00BE0022">
        <w:rPr>
          <w:rFonts w:ascii="Times New Roman" w:hAnsi="Times New Roman" w:cs="Times New Roman"/>
        </w:rPr>
        <w:t>Объем</w:t>
      </w:r>
      <w:r w:rsidR="00CF5DFC" w:rsidRPr="00CF5DFC">
        <w:rPr>
          <w:rFonts w:ascii="Times New Roman" w:hAnsi="Times New Roman" w:cs="Times New Roman"/>
        </w:rPr>
        <w:t xml:space="preserve"> работ</w:t>
      </w:r>
      <w:r w:rsidR="00E463A0">
        <w:rPr>
          <w:rFonts w:ascii="Times New Roman" w:hAnsi="Times New Roman" w:cs="Times New Roman"/>
        </w:rPr>
        <w:t xml:space="preserve"> согласуется сторонами протоколом </w:t>
      </w:r>
      <w:r w:rsidR="00BE0022">
        <w:rPr>
          <w:rFonts w:ascii="Times New Roman" w:hAnsi="Times New Roman" w:cs="Times New Roman"/>
        </w:rPr>
        <w:t xml:space="preserve">плановых </w:t>
      </w:r>
      <w:r w:rsidR="00E463A0">
        <w:rPr>
          <w:rFonts w:ascii="Times New Roman" w:hAnsi="Times New Roman" w:cs="Times New Roman"/>
        </w:rPr>
        <w:t>о</w:t>
      </w:r>
      <w:r w:rsidR="00BE0022">
        <w:rPr>
          <w:rFonts w:ascii="Times New Roman" w:hAnsi="Times New Roman" w:cs="Times New Roman"/>
        </w:rPr>
        <w:t>бязательных объемов</w:t>
      </w:r>
      <w:r w:rsidR="00E463A0">
        <w:rPr>
          <w:rFonts w:ascii="Times New Roman" w:hAnsi="Times New Roman" w:cs="Times New Roman"/>
        </w:rPr>
        <w:t xml:space="preserve"> </w:t>
      </w:r>
      <w:r w:rsidR="00BE0022">
        <w:rPr>
          <w:rFonts w:ascii="Times New Roman" w:hAnsi="Times New Roman" w:cs="Times New Roman"/>
        </w:rPr>
        <w:t xml:space="preserve">ремонтных </w:t>
      </w:r>
      <w:r w:rsidR="00E463A0">
        <w:rPr>
          <w:rFonts w:ascii="Times New Roman" w:hAnsi="Times New Roman" w:cs="Times New Roman"/>
        </w:rPr>
        <w:t>работ</w:t>
      </w:r>
      <w:r w:rsidR="00BE0022">
        <w:rPr>
          <w:rFonts w:ascii="Times New Roman" w:hAnsi="Times New Roman" w:cs="Times New Roman"/>
        </w:rPr>
        <w:t>, п</w:t>
      </w:r>
      <w:r w:rsidR="00BE0022" w:rsidRPr="00CF5DFC">
        <w:rPr>
          <w:rFonts w:ascii="Times New Roman" w:hAnsi="Times New Roman" w:cs="Times New Roman"/>
        </w:rPr>
        <w:t>еречень работ</w:t>
      </w:r>
      <w:r w:rsidR="00E463A0" w:rsidRPr="00E463A0">
        <w:rPr>
          <w:rFonts w:ascii="Times New Roman" w:hAnsi="Times New Roman" w:cs="Times New Roman"/>
        </w:rPr>
        <w:t xml:space="preserve"> </w:t>
      </w:r>
      <w:r w:rsidR="00E463A0">
        <w:rPr>
          <w:rFonts w:ascii="Times New Roman" w:hAnsi="Times New Roman" w:cs="Times New Roman"/>
        </w:rPr>
        <w:t>определен</w:t>
      </w:r>
      <w:r w:rsidR="00CF5DFC" w:rsidRPr="00CF5DFC">
        <w:rPr>
          <w:rFonts w:ascii="Times New Roman" w:hAnsi="Times New Roman" w:cs="Times New Roman"/>
        </w:rPr>
        <w:t xml:space="preserve"> в Таблице № 1</w:t>
      </w:r>
    </w:p>
    <w:p w:rsidR="00D663C5" w:rsidRDefault="00D663C5" w:rsidP="003E46C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490" w:type="dxa"/>
        <w:tblInd w:w="-10" w:type="dxa"/>
        <w:tblLook w:val="04A0" w:firstRow="1" w:lastRow="0" w:firstColumn="1" w:lastColumn="0" w:noHBand="0" w:noVBand="1"/>
      </w:tblPr>
      <w:tblGrid>
        <w:gridCol w:w="820"/>
        <w:gridCol w:w="1874"/>
        <w:gridCol w:w="4677"/>
        <w:gridCol w:w="1418"/>
        <w:gridCol w:w="1701"/>
      </w:tblGrid>
      <w:tr w:rsidR="00D663C5" w:rsidRPr="00D663C5" w:rsidTr="00D663C5">
        <w:trPr>
          <w:trHeight w:val="1290"/>
        </w:trPr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8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Обоснование</w:t>
            </w:r>
          </w:p>
        </w:tc>
        <w:tc>
          <w:tcPr>
            <w:tcW w:w="4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за 1 ед.изм. в текущем уровне цен* (2022 г.), руб.</w:t>
            </w:r>
          </w:p>
        </w:tc>
      </w:tr>
      <w:tr w:rsidR="00D663C5" w:rsidRPr="00D663C5" w:rsidTr="00D663C5">
        <w:trPr>
          <w:trHeight w:val="3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63C5" w:rsidRPr="00D663C5" w:rsidRDefault="00D663C5" w:rsidP="00D66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E62084" w:rsidRPr="00D663C5" w:rsidTr="00D663C5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ДУ-5мм: 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</w:tr>
      <w:tr w:rsidR="00E62084" w:rsidRPr="00D663C5" w:rsidTr="00D663C5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ДУ-5мм: 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</w:t>
            </w:r>
          </w:p>
        </w:tc>
      </w:tr>
      <w:tr w:rsidR="00E62084" w:rsidRPr="00D663C5" w:rsidTr="00D663C5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</w:tr>
      <w:tr w:rsidR="00E62084" w:rsidRPr="00D663C5" w:rsidTr="00D663C5">
        <w:trPr>
          <w:trHeight w:val="8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</w:t>
            </w:r>
          </w:p>
        </w:tc>
      </w:tr>
      <w:tr w:rsidR="00E62084" w:rsidRPr="00D663C5" w:rsidTr="00D663C5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ДУ-10мм: 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1647</w:t>
            </w:r>
          </w:p>
        </w:tc>
      </w:tr>
      <w:tr w:rsidR="00E62084" w:rsidRPr="00D663C5" w:rsidTr="00D663C5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ДУ-10мм: 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</w:tr>
      <w:tr w:rsidR="00E62084" w:rsidRPr="00D663C5" w:rsidTr="00D663C5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</w:t>
            </w:r>
          </w:p>
        </w:tc>
      </w:tr>
      <w:tr w:rsidR="00E62084" w:rsidRPr="00D663C5" w:rsidTr="00D663C5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ДУ-15,20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3018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ДУ-15,20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2211</w:t>
            </w:r>
          </w:p>
        </w:tc>
      </w:tr>
      <w:tr w:rsidR="00E62084" w:rsidRPr="00D663C5" w:rsidTr="00D663C5">
        <w:trPr>
          <w:trHeight w:val="65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</w:t>
            </w:r>
          </w:p>
        </w:tc>
      </w:tr>
      <w:tr w:rsidR="00E62084" w:rsidRPr="00D663C5" w:rsidTr="00D663C5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</w:tr>
      <w:tr w:rsidR="00E62084" w:rsidRPr="00D663C5" w:rsidTr="00D663C5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ДУ-25,32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3494</w:t>
            </w:r>
          </w:p>
        </w:tc>
      </w:tr>
      <w:tr w:rsidR="00E62084" w:rsidRPr="00D663C5" w:rsidTr="00D663C5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ДУ-25,32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2613</w:t>
            </w:r>
          </w:p>
        </w:tc>
      </w:tr>
      <w:tr w:rsidR="00E62084" w:rsidRPr="00D663C5" w:rsidTr="00D663C5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</w:tr>
      <w:tr w:rsidR="00E62084" w:rsidRPr="00D663C5" w:rsidTr="00D663C5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1507</w:t>
            </w:r>
          </w:p>
        </w:tc>
      </w:tr>
      <w:tr w:rsidR="00E62084" w:rsidRPr="00D663C5" w:rsidTr="00D663C5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ДУ-40,50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4936</w:t>
            </w:r>
          </w:p>
        </w:tc>
      </w:tr>
      <w:tr w:rsidR="00E62084" w:rsidRPr="00D663C5" w:rsidTr="00D663C5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ДУ-40,50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4418</w:t>
            </w:r>
          </w:p>
        </w:tc>
      </w:tr>
      <w:tr w:rsidR="00E62084" w:rsidRPr="00D663C5" w:rsidTr="00D663C5">
        <w:trPr>
          <w:trHeight w:val="68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</w:tr>
      <w:tr w:rsidR="00E62084" w:rsidRPr="00D663C5" w:rsidTr="00D663C5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2127</w:t>
            </w:r>
          </w:p>
        </w:tc>
      </w:tr>
      <w:tr w:rsidR="00E62084" w:rsidRPr="00D663C5" w:rsidTr="00D663C5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ДУ-70,80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6919</w:t>
            </w:r>
          </w:p>
        </w:tc>
      </w:tr>
      <w:tr w:rsidR="00E62084" w:rsidRPr="00D663C5" w:rsidTr="00D663C5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ДУ-70,80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5025</w:t>
            </w:r>
          </w:p>
        </w:tc>
      </w:tr>
      <w:tr w:rsidR="00E62084" w:rsidRPr="00D663C5" w:rsidTr="00D663C5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ДУ-70,80мм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</w:t>
            </w:r>
          </w:p>
        </w:tc>
      </w:tr>
      <w:tr w:rsidR="00E62084" w:rsidRPr="00D663C5" w:rsidTr="00D663C5">
        <w:trPr>
          <w:trHeight w:val="8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ДУ-70,80мм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2468</w:t>
            </w:r>
          </w:p>
        </w:tc>
      </w:tr>
      <w:tr w:rsidR="00E62084" w:rsidRPr="00D663C5" w:rsidTr="00D663C5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9662</w:t>
            </w:r>
          </w:p>
        </w:tc>
      </w:tr>
      <w:tr w:rsidR="00E62084" w:rsidRPr="00D663C5" w:rsidTr="00D663C5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ДУ-100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7105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</w:tr>
      <w:tr w:rsidR="00E62084" w:rsidRPr="00D663C5" w:rsidTr="00D663C5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2673</w:t>
            </w:r>
          </w:p>
        </w:tc>
      </w:tr>
      <w:tr w:rsidR="00E62084" w:rsidRPr="00D663C5" w:rsidTr="00D663C5">
        <w:trPr>
          <w:trHeight w:val="84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ДУ-125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10968</w:t>
            </w:r>
          </w:p>
        </w:tc>
      </w:tr>
      <w:tr w:rsidR="00E62084" w:rsidRPr="00D663C5" w:rsidTr="00D663C5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ДУ-125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9648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896</w:t>
            </w:r>
          </w:p>
        </w:tc>
      </w:tr>
      <w:tr w:rsidR="00E62084" w:rsidRPr="00D663C5" w:rsidTr="00D663C5">
        <w:trPr>
          <w:trHeight w:val="7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2878</w:t>
            </w:r>
          </w:p>
        </w:tc>
      </w:tr>
      <w:tr w:rsidR="00E62084" w:rsidRPr="00D663C5" w:rsidTr="00D663C5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15078</w:t>
            </w:r>
          </w:p>
        </w:tc>
      </w:tr>
      <w:tr w:rsidR="00E62084" w:rsidRPr="00D663C5" w:rsidTr="00D663C5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ДУ-150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12125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D663C5">
        <w:trPr>
          <w:trHeight w:val="7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3224</w:t>
            </w:r>
          </w:p>
        </w:tc>
      </w:tr>
      <w:tr w:rsidR="00E62084" w:rsidRPr="00D663C5" w:rsidTr="00D663C5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ДУ-200 мм: 1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17140</w:t>
            </w:r>
          </w:p>
        </w:tc>
      </w:tr>
      <w:tr w:rsidR="00E62084" w:rsidRPr="00D663C5" w:rsidTr="00D663C5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на давление до 6,4МПа (муфтовые и фланцевые) ДУ-200 мм: 2 группы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15004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на давление до 6,4МПа (муфтовые и фланцевые)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</w:t>
            </w:r>
          </w:p>
        </w:tc>
      </w:tr>
      <w:tr w:rsidR="00E62084" w:rsidRPr="00D663C5" w:rsidTr="00D663C5">
        <w:trPr>
          <w:trHeight w:val="8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БЦ3-010101-1004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на давление до 6,4МПа (муфтовые и фланцевые)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3569</w:t>
            </w:r>
          </w:p>
        </w:tc>
      </w:tr>
      <w:tr w:rsidR="00E62084" w:rsidRPr="00D663C5" w:rsidTr="00D663C5">
        <w:trPr>
          <w:trHeight w:val="11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10,15 мм: 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2081</w:t>
            </w:r>
          </w:p>
        </w:tc>
      </w:tr>
      <w:tr w:rsidR="00E62084" w:rsidRPr="00D663C5" w:rsidTr="00D663C5">
        <w:trPr>
          <w:trHeight w:val="12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10,15 мм: 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1638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10,15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</w:tr>
      <w:tr w:rsidR="00E62084" w:rsidRPr="00D663C5" w:rsidTr="00D663C5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10,15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</w:t>
            </w:r>
          </w:p>
        </w:tc>
      </w:tr>
      <w:tr w:rsidR="00E62084" w:rsidRPr="00D663C5" w:rsidTr="00D663C5">
        <w:trPr>
          <w:trHeight w:val="11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20, 25, 32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3088</w:t>
            </w:r>
          </w:p>
        </w:tc>
      </w:tr>
      <w:tr w:rsidR="00E62084" w:rsidRPr="00D663C5" w:rsidTr="00D663C5">
        <w:trPr>
          <w:trHeight w:val="125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20, 25, 32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2417</w:t>
            </w:r>
          </w:p>
        </w:tc>
      </w:tr>
      <w:tr w:rsidR="00E62084" w:rsidRPr="00D663C5" w:rsidTr="00D663C5">
        <w:trPr>
          <w:trHeight w:val="12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20, 25, 32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D663C5">
        <w:trPr>
          <w:trHeight w:val="9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20, 25, 32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2603</w:t>
            </w:r>
          </w:p>
        </w:tc>
      </w:tr>
      <w:tr w:rsidR="00E62084" w:rsidRPr="00D663C5" w:rsidTr="00D663C5">
        <w:trPr>
          <w:trHeight w:val="125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4665</w:t>
            </w:r>
          </w:p>
        </w:tc>
      </w:tr>
      <w:tr w:rsidR="00E62084" w:rsidRPr="00D663C5" w:rsidTr="00D663C5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2818</w:t>
            </w:r>
          </w:p>
        </w:tc>
      </w:tr>
      <w:tr w:rsidR="00E62084" w:rsidRPr="00D663C5" w:rsidTr="00D663C5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1666</w:t>
            </w:r>
          </w:p>
        </w:tc>
      </w:tr>
      <w:tr w:rsidR="00E62084" w:rsidRPr="00D663C5" w:rsidTr="00D663C5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D663C5">
        <w:trPr>
          <w:trHeight w:val="11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80,100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9601</w:t>
            </w:r>
          </w:p>
        </w:tc>
      </w:tr>
      <w:tr w:rsidR="00E62084" w:rsidRPr="00D663C5" w:rsidTr="00D663C5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80,100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5631</w:t>
            </w:r>
          </w:p>
        </w:tc>
      </w:tr>
      <w:tr w:rsidR="00E62084" w:rsidRPr="00D663C5" w:rsidTr="00D663C5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80,100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2426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80,100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7269</w:t>
            </w:r>
          </w:p>
        </w:tc>
      </w:tr>
      <w:tr w:rsidR="00E62084" w:rsidRPr="00D663C5" w:rsidTr="00D663C5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12344</w:t>
            </w:r>
          </w:p>
        </w:tc>
      </w:tr>
      <w:tr w:rsidR="00E62084" w:rsidRPr="00D663C5" w:rsidTr="00D663C5">
        <w:trPr>
          <w:trHeight w:val="11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150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9653</w:t>
            </w:r>
          </w:p>
        </w:tc>
      </w:tr>
      <w:tr w:rsidR="00E62084" w:rsidRPr="00D663C5" w:rsidTr="00D663C5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3196</w:t>
            </w:r>
          </w:p>
        </w:tc>
      </w:tr>
      <w:tr w:rsidR="00E62084" w:rsidRPr="00D663C5" w:rsidTr="00D663C5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11108</w:t>
            </w:r>
          </w:p>
        </w:tc>
      </w:tr>
      <w:tr w:rsidR="00E62084" w:rsidRPr="00D663C5" w:rsidTr="00D663C5">
        <w:trPr>
          <w:trHeight w:val="110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65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8020</w:t>
            </w:r>
          </w:p>
        </w:tc>
      </w:tr>
      <w:tr w:rsidR="00E62084" w:rsidRPr="00D663C5" w:rsidTr="00D663C5">
        <w:trPr>
          <w:trHeight w:val="11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на давление 6,4-10 МПа (с патрубками под приварку), диаметр условного прохода 65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5132</w:t>
            </w:r>
          </w:p>
        </w:tc>
      </w:tr>
      <w:tr w:rsidR="00E62084" w:rsidRPr="00D663C5" w:rsidTr="00EA145F">
        <w:trPr>
          <w:trHeight w:val="109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на давление 6,4-10 МПа (с патрубками под приварку),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EA145F">
        <w:trPr>
          <w:trHeight w:val="11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БЦ3-010201-0604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на давление 6,4-10 МПа (с патрубками под приварку),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6634</w:t>
            </w:r>
          </w:p>
        </w:tc>
      </w:tr>
      <w:tr w:rsidR="00E62084" w:rsidRPr="00D663C5" w:rsidTr="00EA145F">
        <w:trPr>
          <w:trHeight w:val="13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ДУ-6мм,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1232</w:t>
            </w:r>
          </w:p>
        </w:tc>
      </w:tr>
      <w:tr w:rsidR="00E62084" w:rsidRPr="00D663C5" w:rsidTr="00EA145F">
        <w:trPr>
          <w:trHeight w:val="13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ДУ-6мм,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998</w:t>
            </w:r>
          </w:p>
        </w:tc>
      </w:tr>
      <w:tr w:rsidR="00E62084" w:rsidRPr="00D663C5" w:rsidTr="00D663C5">
        <w:trPr>
          <w:trHeight w:val="205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</w:t>
            </w:r>
          </w:p>
        </w:tc>
      </w:tr>
      <w:tr w:rsidR="00E62084" w:rsidRPr="00D663C5" w:rsidTr="00EA145F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ДУ-6мм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1717</w:t>
            </w:r>
          </w:p>
        </w:tc>
      </w:tr>
      <w:tr w:rsidR="00E62084" w:rsidRPr="00D663C5" w:rsidTr="00EA145F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ДУ-10мм,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1992</w:t>
            </w:r>
          </w:p>
        </w:tc>
      </w:tr>
      <w:tr w:rsidR="00E62084" w:rsidRPr="00D663C5" w:rsidTr="00EA145F">
        <w:trPr>
          <w:trHeight w:val="12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ДУ-10мм,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1568</w:t>
            </w:r>
          </w:p>
        </w:tc>
      </w:tr>
      <w:tr w:rsidR="00E62084" w:rsidRPr="00D663C5" w:rsidTr="00EA145F">
        <w:trPr>
          <w:trHeight w:val="109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481</w:t>
            </w:r>
          </w:p>
        </w:tc>
      </w:tr>
      <w:tr w:rsidR="00E62084" w:rsidRPr="00D663C5" w:rsidTr="00EA145F">
        <w:trPr>
          <w:trHeight w:val="11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ДУ-10мм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2603</w:t>
            </w:r>
          </w:p>
        </w:tc>
      </w:tr>
      <w:tr w:rsidR="00E62084" w:rsidRPr="00D663C5" w:rsidTr="00EA145F">
        <w:trPr>
          <w:trHeight w:val="12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С патрубками под приварку), ДУ-20мм,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2468</w:t>
            </w:r>
          </w:p>
        </w:tc>
      </w:tr>
      <w:tr w:rsidR="00E62084" w:rsidRPr="00D663C5" w:rsidTr="00EA145F">
        <w:trPr>
          <w:trHeight w:val="140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С патрубками под приварку), ДУ-20мм,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1992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770</w:t>
            </w:r>
          </w:p>
        </w:tc>
      </w:tr>
      <w:tr w:rsidR="00E62084" w:rsidRPr="00D663C5" w:rsidTr="00EA145F">
        <w:trPr>
          <w:trHeight w:val="12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4320</w:t>
            </w:r>
          </w:p>
        </w:tc>
      </w:tr>
      <w:tr w:rsidR="00E62084" w:rsidRPr="00D663C5" w:rsidTr="00EA145F">
        <w:trPr>
          <w:trHeight w:val="14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5346</w:t>
            </w:r>
          </w:p>
        </w:tc>
      </w:tr>
      <w:tr w:rsidR="00E62084" w:rsidRPr="00D663C5" w:rsidTr="00EA145F">
        <w:trPr>
          <w:trHeight w:val="15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4493</w:t>
            </w:r>
          </w:p>
        </w:tc>
      </w:tr>
      <w:tr w:rsidR="00E62084" w:rsidRPr="00D663C5" w:rsidTr="00EA145F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</w:t>
            </w:r>
          </w:p>
        </w:tc>
      </w:tr>
      <w:tr w:rsidR="00E62084" w:rsidRPr="00D663C5" w:rsidTr="00EA145F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БЦ3-010301-0404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вентилей запорных, регулирующих и дроссельных высокого и сверхвысокого давления с безфланцевым резьбовым соединением бугеля с корпусом (с патрубками под приварку), ДУ-40,50,65мм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7409</w:t>
            </w:r>
          </w:p>
        </w:tc>
      </w:tr>
      <w:tr w:rsidR="00E62084" w:rsidRPr="00D663C5" w:rsidTr="00EA145F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7133</w:t>
            </w:r>
          </w:p>
        </w:tc>
      </w:tr>
      <w:tr w:rsidR="00E62084" w:rsidRPr="00D663C5" w:rsidTr="00EA145F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4091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1278</w:t>
            </w:r>
          </w:p>
        </w:tc>
      </w:tr>
      <w:tr w:rsidR="00E62084" w:rsidRPr="00D663C5" w:rsidTr="00EA145F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2743</w:t>
            </w:r>
          </w:p>
        </w:tc>
      </w:tr>
      <w:tr w:rsidR="00E62084" w:rsidRPr="00D663C5" w:rsidTr="00EA145F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7954</w:t>
            </w:r>
          </w:p>
        </w:tc>
      </w:tr>
      <w:tr w:rsidR="00E62084" w:rsidRPr="00D663C5" w:rsidTr="00EA145F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5762</w:t>
            </w:r>
          </w:p>
        </w:tc>
      </w:tr>
      <w:tr w:rsidR="00E62084" w:rsidRPr="00D663C5" w:rsidTr="00EA145F">
        <w:trPr>
          <w:trHeight w:val="6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2239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3191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11519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8440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3700</w:t>
            </w:r>
          </w:p>
        </w:tc>
      </w:tr>
      <w:tr w:rsidR="00E62084" w:rsidRPr="00D663C5" w:rsidTr="00EA145F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125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12480</w:t>
            </w:r>
          </w:p>
        </w:tc>
      </w:tr>
      <w:tr w:rsidR="00E62084" w:rsidRPr="00D663C5" w:rsidTr="00EA145F">
        <w:trPr>
          <w:trHeight w:val="9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125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8850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3070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4012</w:t>
            </w:r>
          </w:p>
        </w:tc>
      </w:tr>
      <w:tr w:rsidR="00E62084" w:rsidRPr="00D663C5" w:rsidTr="00EA145F">
        <w:trPr>
          <w:trHeight w:val="11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18167</w:t>
            </w:r>
          </w:p>
        </w:tc>
      </w:tr>
      <w:tr w:rsidR="00E62084" w:rsidRPr="00D663C5" w:rsidTr="00EA145F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9914</w:t>
            </w:r>
          </w:p>
        </w:tc>
      </w:tr>
      <w:tr w:rsidR="00E62084" w:rsidRPr="00D663C5" w:rsidTr="00EA145F">
        <w:trPr>
          <w:trHeight w:val="6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3261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4423</w:t>
            </w:r>
          </w:p>
        </w:tc>
      </w:tr>
      <w:tr w:rsidR="00E62084" w:rsidRPr="00D663C5" w:rsidTr="00EA145F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20840</w:t>
            </w:r>
          </w:p>
        </w:tc>
      </w:tr>
      <w:tr w:rsidR="00E62084" w:rsidRPr="00D663C5" w:rsidTr="00EA145F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13595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3835</w:t>
            </w:r>
          </w:p>
        </w:tc>
      </w:tr>
      <w:tr w:rsidR="00E62084" w:rsidRPr="00D663C5" w:rsidTr="00EA145F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4941</w:t>
            </w:r>
          </w:p>
        </w:tc>
      </w:tr>
      <w:tr w:rsidR="00E62084" w:rsidRPr="00D663C5" w:rsidTr="00EA145F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26191</w:t>
            </w:r>
          </w:p>
        </w:tc>
      </w:tr>
      <w:tr w:rsidR="00E62084" w:rsidRPr="00D663C5" w:rsidTr="00EA145F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250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16077</w:t>
            </w:r>
          </w:p>
        </w:tc>
      </w:tr>
      <w:tr w:rsidR="00E62084" w:rsidRPr="00D663C5" w:rsidTr="00EA145F">
        <w:trPr>
          <w:trHeight w:val="85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E62084" w:rsidRPr="00D663C5" w:rsidTr="00EA145F">
        <w:trPr>
          <w:trHeight w:val="6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7409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28934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19431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7954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38116</w:t>
            </w:r>
          </w:p>
        </w:tc>
      </w:tr>
      <w:tr w:rsidR="00E62084" w:rsidRPr="00D663C5" w:rsidTr="00EA145F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350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20504</w:t>
            </w:r>
          </w:p>
        </w:tc>
      </w:tr>
      <w:tr w:rsidR="00E62084" w:rsidRPr="00D663C5" w:rsidTr="00EA145F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5174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9601</w:t>
            </w:r>
          </w:p>
        </w:tc>
      </w:tr>
      <w:tr w:rsidR="00E62084" w:rsidRPr="00D663C5" w:rsidTr="00EA145F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41545</w:t>
            </w:r>
          </w:p>
        </w:tc>
      </w:tr>
      <w:tr w:rsidR="00E62084" w:rsidRPr="00D663C5" w:rsidTr="00EA145F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23112</w:t>
            </w:r>
          </w:p>
        </w:tc>
      </w:tr>
      <w:tr w:rsidR="00E62084" w:rsidRPr="00D663C5" w:rsidTr="00EA145F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6709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11248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450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49494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450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24656</w:t>
            </w:r>
          </w:p>
        </w:tc>
      </w:tr>
      <w:tr w:rsidR="00E62084" w:rsidRPr="00D663C5" w:rsidTr="00EA145F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7031</w:t>
            </w:r>
          </w:p>
        </w:tc>
      </w:tr>
      <w:tr w:rsidR="00E62084" w:rsidRPr="00D663C5" w:rsidTr="00EA145F">
        <w:trPr>
          <w:trHeight w:val="68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11379</w:t>
            </w:r>
          </w:p>
        </w:tc>
      </w:tr>
      <w:tr w:rsidR="00E62084" w:rsidRPr="00D663C5" w:rsidTr="00EA145F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55802</w:t>
            </w:r>
          </w:p>
        </w:tc>
      </w:tr>
      <w:tr w:rsidR="00E62084" w:rsidRPr="00D663C5" w:rsidTr="00EA145F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500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29480</w:t>
            </w:r>
          </w:p>
        </w:tc>
      </w:tr>
      <w:tr w:rsidR="00E62084" w:rsidRPr="00D663C5" w:rsidTr="00EA145F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7987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15088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600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58274</w:t>
            </w:r>
          </w:p>
        </w:tc>
      </w:tr>
      <w:tr w:rsidR="00E62084" w:rsidRPr="00D663C5" w:rsidTr="00EA145F">
        <w:trPr>
          <w:trHeight w:val="11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600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34976</w:t>
            </w:r>
          </w:p>
        </w:tc>
      </w:tr>
      <w:tr w:rsidR="00E62084" w:rsidRPr="00D663C5" w:rsidTr="00EA145F">
        <w:trPr>
          <w:trHeight w:val="85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8687</w:t>
            </w:r>
          </w:p>
        </w:tc>
      </w:tr>
      <w:tr w:rsidR="00E62084" w:rsidRPr="00D663C5" w:rsidTr="00EA145F">
        <w:trPr>
          <w:trHeight w:val="82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18031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60327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800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36581</w:t>
            </w:r>
          </w:p>
        </w:tc>
      </w:tr>
      <w:tr w:rsidR="00E62084" w:rsidRPr="00D663C5" w:rsidTr="00EA145F">
        <w:trPr>
          <w:trHeight w:val="54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9457</w:t>
            </w:r>
          </w:p>
        </w:tc>
      </w:tr>
      <w:tr w:rsidR="00E62084" w:rsidRPr="00D663C5" w:rsidTr="00EA145F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20775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1000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65813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подвижными тарелками (фланцевые), диаметр условного прохода 1000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40467</w:t>
            </w:r>
          </w:p>
        </w:tc>
      </w:tr>
      <w:tr w:rsidR="00E62084" w:rsidRPr="00D663C5" w:rsidTr="00EA145F">
        <w:trPr>
          <w:trHeight w:val="6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EA145F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БЦ3-010401-1504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21456</w:t>
            </w:r>
          </w:p>
        </w:tc>
      </w:tr>
      <w:tr w:rsidR="00E62084" w:rsidRPr="00D663C5" w:rsidTr="00EA145F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6,4 МПа с подвижными тарелками (фланцевые), диаметр условного прохода 65 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7511</w:t>
            </w:r>
          </w:p>
        </w:tc>
      </w:tr>
      <w:tr w:rsidR="00E62084" w:rsidRPr="00D663C5" w:rsidTr="00EA145F">
        <w:trPr>
          <w:trHeight w:val="95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6,4 МПа с подвижными тарелками (фланцевые), диаметр условного прохода 65 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4493</w:t>
            </w:r>
          </w:p>
        </w:tc>
      </w:tr>
      <w:tr w:rsidR="00E62084" w:rsidRPr="00D663C5" w:rsidTr="00EA145F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подвижными тарелками (фланцевые),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1698</w:t>
            </w:r>
          </w:p>
        </w:tc>
      </w:tr>
      <w:tr w:rsidR="00E62084" w:rsidRPr="00D663C5" w:rsidTr="00EA145F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БЦ3-010401-2004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подвижными тарелками (фланцевые), диаметр условного прохода 65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2990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11892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</w:t>
            </w:r>
          </w:p>
        </w:tc>
      </w:tr>
      <w:tr w:rsidR="00E62084" w:rsidRPr="00D663C5" w:rsidTr="00EA145F">
        <w:trPr>
          <w:trHeight w:val="55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1344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2878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13338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6480</w:t>
            </w:r>
          </w:p>
        </w:tc>
      </w:tr>
      <w:tr w:rsidR="00E62084" w:rsidRPr="00D663C5" w:rsidTr="00EA145F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2351</w:t>
            </w:r>
          </w:p>
        </w:tc>
      </w:tr>
      <w:tr w:rsidR="00E62084" w:rsidRPr="00D663C5" w:rsidTr="00EA145F">
        <w:trPr>
          <w:trHeight w:val="54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3317</w:t>
            </w:r>
          </w:p>
        </w:tc>
      </w:tr>
      <w:tr w:rsidR="00E62084" w:rsidRPr="00D663C5" w:rsidTr="00EA145F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13767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8878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2417</w:t>
            </w:r>
          </w:p>
        </w:tc>
      </w:tr>
      <w:tr w:rsidR="00E62084" w:rsidRPr="00D663C5" w:rsidTr="00EA145F">
        <w:trPr>
          <w:trHeight w:val="8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3891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ДУ-125мм: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14486</w:t>
            </w:r>
          </w:p>
        </w:tc>
      </w:tr>
      <w:tr w:rsidR="00E62084" w:rsidRPr="00D663C5" w:rsidTr="00EA145F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ДУ-125мм: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10282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3224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4175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20611</w:t>
            </w:r>
          </w:p>
        </w:tc>
      </w:tr>
      <w:tr w:rsidR="00E62084" w:rsidRPr="00D663C5" w:rsidTr="00EA145F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12396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3424</w:t>
            </w:r>
          </w:p>
        </w:tc>
      </w:tr>
      <w:tr w:rsidR="00E62084" w:rsidRPr="00D663C5" w:rsidTr="00EA145F">
        <w:trPr>
          <w:trHeight w:val="7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4614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29116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15493</w:t>
            </w:r>
          </w:p>
        </w:tc>
      </w:tr>
      <w:tr w:rsidR="00E62084" w:rsidRPr="00D663C5" w:rsidTr="00EA145F">
        <w:trPr>
          <w:trHeight w:val="5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4026</w:t>
            </w:r>
          </w:p>
        </w:tc>
      </w:tr>
      <w:tr w:rsidR="00E62084" w:rsidRPr="00D663C5" w:rsidTr="00EA145F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5188</w:t>
            </w:r>
          </w:p>
        </w:tc>
      </w:tr>
      <w:tr w:rsidR="00E62084" w:rsidRPr="00D663C5" w:rsidTr="00EA145F">
        <w:trPr>
          <w:trHeight w:val="69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36903</w:t>
            </w:r>
          </w:p>
        </w:tc>
      </w:tr>
      <w:tr w:rsidR="00E62084" w:rsidRPr="00D663C5" w:rsidTr="00EA145F">
        <w:trPr>
          <w:trHeight w:val="82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ДУ-250мм: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18311</w:t>
            </w:r>
          </w:p>
        </w:tc>
      </w:tr>
      <w:tr w:rsidR="00E62084" w:rsidRPr="00D663C5" w:rsidTr="00EA145F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4838</w:t>
            </w:r>
          </w:p>
        </w:tc>
      </w:tr>
      <w:tr w:rsidR="00E62084" w:rsidRPr="00D663C5" w:rsidTr="00EA145F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7782</w:t>
            </w:r>
          </w:p>
        </w:tc>
      </w:tr>
      <w:tr w:rsidR="00E62084" w:rsidRPr="00D663C5" w:rsidTr="00EA145F">
        <w:trPr>
          <w:trHeight w:val="8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42090</w:t>
            </w:r>
          </w:p>
        </w:tc>
      </w:tr>
      <w:tr w:rsidR="00E62084" w:rsidRPr="00D663C5" w:rsidTr="00EA145F">
        <w:trPr>
          <w:trHeight w:val="8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23597</w:t>
            </w:r>
          </w:p>
        </w:tc>
      </w:tr>
      <w:tr w:rsidR="00E62084" w:rsidRPr="00D663C5" w:rsidTr="00EA145F">
        <w:trPr>
          <w:trHeight w:val="69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</w:tr>
      <w:tr w:rsidR="00E62084" w:rsidRPr="00D663C5" w:rsidTr="00EA145F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8360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49728</w:t>
            </w:r>
          </w:p>
        </w:tc>
      </w:tr>
      <w:tr w:rsidR="00E62084" w:rsidRPr="00D663C5" w:rsidTr="00EA145F">
        <w:trPr>
          <w:trHeight w:val="9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ДУ-350мм: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27119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5440</w:t>
            </w:r>
          </w:p>
        </w:tc>
      </w:tr>
      <w:tr w:rsidR="00E62084" w:rsidRPr="00D663C5" w:rsidTr="00EA145F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10086</w:t>
            </w:r>
          </w:p>
        </w:tc>
      </w:tr>
      <w:tr w:rsidR="00E62084" w:rsidRPr="00D663C5" w:rsidTr="00EA145F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57803</w:t>
            </w:r>
          </w:p>
        </w:tc>
      </w:tr>
      <w:tr w:rsidR="00E62084" w:rsidRPr="00D663C5" w:rsidTr="00EA145F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32116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7054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11822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ДУ-450мм: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65734</w:t>
            </w:r>
          </w:p>
        </w:tc>
      </w:tr>
      <w:tr w:rsidR="00E62084" w:rsidRPr="00D663C5" w:rsidTr="00EA145F">
        <w:trPr>
          <w:trHeight w:val="9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ДУ-450мм: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35783</w:t>
            </w:r>
          </w:p>
        </w:tc>
      </w:tr>
      <w:tr w:rsidR="00E62084" w:rsidRPr="00D663C5" w:rsidTr="00EA145F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7367</w:t>
            </w:r>
          </w:p>
        </w:tc>
      </w:tr>
      <w:tr w:rsidR="00E62084" w:rsidRPr="00D663C5" w:rsidTr="00EA145F">
        <w:trPr>
          <w:trHeight w:val="70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11967</w:t>
            </w:r>
          </w:p>
        </w:tc>
      </w:tr>
      <w:tr w:rsidR="00E62084" w:rsidRPr="00D663C5" w:rsidTr="00EA145F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69765</w:t>
            </w:r>
          </w:p>
        </w:tc>
      </w:tr>
      <w:tr w:rsidR="00E62084" w:rsidRPr="00D663C5" w:rsidTr="00EA145F">
        <w:trPr>
          <w:trHeight w:val="9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ДУ-500мм: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43812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8393</w:t>
            </w:r>
          </w:p>
        </w:tc>
      </w:tr>
      <w:tr w:rsidR="00E62084" w:rsidRPr="00D663C5" w:rsidTr="00EA145F">
        <w:trPr>
          <w:trHeight w:val="8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14560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76105</w:t>
            </w:r>
          </w:p>
        </w:tc>
      </w:tr>
      <w:tr w:rsidR="00E62084" w:rsidRPr="00D663C5" w:rsidTr="00EA145F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46840</w:t>
            </w:r>
          </w:p>
        </w:tc>
      </w:tr>
      <w:tr w:rsidR="00E62084" w:rsidRPr="00D663C5" w:rsidTr="00EA145F">
        <w:trPr>
          <w:trHeight w:val="6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9135</w:t>
            </w:r>
          </w:p>
        </w:tc>
      </w:tr>
      <w:tr w:rsidR="00E62084" w:rsidRPr="00D663C5" w:rsidTr="00EA145F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15853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79996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ДУ-800мм: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50152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9937</w:t>
            </w:r>
          </w:p>
        </w:tc>
      </w:tr>
      <w:tr w:rsidR="00E62084" w:rsidRPr="00D663C5" w:rsidTr="00EA145F">
        <w:trPr>
          <w:trHeight w:val="7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18955</w:t>
            </w:r>
          </w:p>
        </w:tc>
      </w:tr>
      <w:tr w:rsidR="00E62084" w:rsidRPr="00D663C5" w:rsidTr="00EA145F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82305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ДУ-1000мм: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53884</w:t>
            </w:r>
          </w:p>
        </w:tc>
      </w:tr>
      <w:tr w:rsidR="00E62084" w:rsidRPr="00D663C5" w:rsidTr="00EA145F">
        <w:trPr>
          <w:trHeight w:val="5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10880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БЦ3-010501-1504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21834</w:t>
            </w:r>
          </w:p>
        </w:tc>
      </w:tr>
      <w:tr w:rsidR="00E62084" w:rsidRPr="00D663C5" w:rsidTr="00EA145F">
        <w:trPr>
          <w:trHeight w:val="8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11155</w:t>
            </w:r>
          </w:p>
        </w:tc>
      </w:tr>
      <w:tr w:rsidR="00E62084" w:rsidRPr="00D663C5" w:rsidTr="00EA145F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ДУ-40мм: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5701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ДУ-40мм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1292</w:t>
            </w:r>
          </w:p>
        </w:tc>
      </w:tr>
      <w:tr w:rsidR="00E62084" w:rsidRPr="00D663C5" w:rsidTr="00EA145F">
        <w:trPr>
          <w:trHeight w:val="69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БЦ3-010501-2004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ДУ-40мм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2771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ДУ-65мм: 1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12176</w:t>
            </w:r>
          </w:p>
        </w:tc>
      </w:tr>
      <w:tr w:rsidR="00E62084" w:rsidRPr="00D663C5" w:rsidTr="00EA145F">
        <w:trPr>
          <w:trHeight w:val="6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до 6.4 МПа с жестким клином (фланцевые), ДУ-65мм: 2 группа сложности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6200</w:t>
            </w:r>
          </w:p>
        </w:tc>
      </w:tr>
      <w:tr w:rsidR="00E62084" w:rsidRPr="00D663C5" w:rsidTr="00EA145F">
        <w:trPr>
          <w:trHeight w:val="5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до 6.4 МПа с жестким клином (фланцевые), ДУ-65мм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БЦ3-010501-2104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до 6.4 МПа с жестким клином (фланцевые), ДУ-65мм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3060</w:t>
            </w:r>
          </w:p>
        </w:tc>
      </w:tr>
      <w:tr w:rsidR="00E62084" w:rsidRPr="00D663C5" w:rsidTr="00EA145F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150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14948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150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11393</w:t>
            </w:r>
          </w:p>
        </w:tc>
      </w:tr>
      <w:tr w:rsidR="00E62084" w:rsidRPr="00D663C5" w:rsidTr="00EA145F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4157</w:t>
            </w:r>
          </w:p>
        </w:tc>
      </w:tr>
      <w:tr w:rsidR="00E62084" w:rsidRPr="00D663C5" w:rsidTr="00EA145F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150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9461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25365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18629</w:t>
            </w:r>
          </w:p>
        </w:tc>
      </w:tr>
      <w:tr w:rsidR="00E62084" w:rsidRPr="00D663C5" w:rsidTr="00EA145F">
        <w:trPr>
          <w:trHeight w:val="6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200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E62084" w:rsidRPr="00D663C5" w:rsidTr="00EA145F">
        <w:trPr>
          <w:trHeight w:val="6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200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13576</w:t>
            </w:r>
          </w:p>
        </w:tc>
      </w:tr>
      <w:tr w:rsidR="00E62084" w:rsidRPr="00D663C5" w:rsidTr="00EA145F">
        <w:trPr>
          <w:trHeight w:val="81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28244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250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21176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250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5113</w:t>
            </w:r>
          </w:p>
        </w:tc>
      </w:tr>
      <w:tr w:rsidR="00E62084" w:rsidRPr="00D663C5" w:rsidTr="00EA145F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250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20910</w:t>
            </w:r>
          </w:p>
        </w:tc>
      </w:tr>
      <w:tr w:rsidR="00E62084" w:rsidRPr="00D663C5" w:rsidTr="00EA145F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29755</w:t>
            </w:r>
          </w:p>
        </w:tc>
      </w:tr>
      <w:tr w:rsidR="00E62084" w:rsidRPr="00D663C5" w:rsidTr="00EA145F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22249</w:t>
            </w:r>
          </w:p>
        </w:tc>
      </w:tr>
      <w:tr w:rsidR="00E62084" w:rsidRPr="00D663C5" w:rsidTr="00EA145F">
        <w:trPr>
          <w:trHeight w:val="82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300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5748</w:t>
            </w:r>
          </w:p>
        </w:tc>
      </w:tr>
      <w:tr w:rsidR="00E62084" w:rsidRPr="00D663C5" w:rsidTr="00EA145F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300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22813</w:t>
            </w:r>
          </w:p>
        </w:tc>
      </w:tr>
      <w:tr w:rsidR="00E62084" w:rsidRPr="00D663C5" w:rsidTr="00EA145F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31943</w:t>
            </w:r>
          </w:p>
        </w:tc>
      </w:tr>
      <w:tr w:rsidR="00E62084" w:rsidRPr="00D663C5" w:rsidTr="00EA145F">
        <w:trPr>
          <w:trHeight w:val="7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6.4-10 МПа (с патрубками под приварку), диаметр условного прохода 350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26536</w:t>
            </w:r>
          </w:p>
        </w:tc>
      </w:tr>
      <w:tr w:rsidR="00E62084" w:rsidRPr="00D663C5" w:rsidTr="00EA145F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350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6517</w:t>
            </w:r>
          </w:p>
        </w:tc>
      </w:tr>
      <w:tr w:rsidR="00E62084" w:rsidRPr="00D663C5" w:rsidTr="00EA145F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350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26872</w:t>
            </w:r>
          </w:p>
        </w:tc>
      </w:tr>
      <w:tr w:rsidR="00E62084" w:rsidRPr="00D663C5" w:rsidTr="00EA145F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</w:t>
            </w:r>
          </w:p>
        </w:tc>
      </w:tr>
      <w:tr w:rsidR="00E62084" w:rsidRPr="00D663C5" w:rsidTr="00EA145F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5916</w:t>
            </w:r>
          </w:p>
        </w:tc>
      </w:tr>
      <w:tr w:rsidR="00E62084" w:rsidRPr="00D663C5" w:rsidTr="00EA145F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EA145F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БЦ3-010601-0604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50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EA145F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8603</w:t>
            </w:r>
          </w:p>
        </w:tc>
      </w:tr>
      <w:tr w:rsidR="00E62084" w:rsidRPr="00D663C5" w:rsidTr="00EA145F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6559</w:t>
            </w:r>
          </w:p>
        </w:tc>
      </w:tr>
      <w:tr w:rsidR="00E62084" w:rsidRPr="00D663C5" w:rsidTr="00EA145F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EA145F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БЦ3-010601-0704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</w:t>
            </w:r>
          </w:p>
        </w:tc>
      </w:tr>
      <w:tr w:rsidR="00E62084" w:rsidRPr="00D663C5" w:rsidTr="00EA145F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8057</w:t>
            </w:r>
          </w:p>
        </w:tc>
      </w:tr>
      <w:tr w:rsidR="00E62084" w:rsidRPr="00D663C5" w:rsidTr="00EA145F">
        <w:trPr>
          <w:trHeight w:val="7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2785</w:t>
            </w:r>
          </w:p>
        </w:tc>
      </w:tr>
      <w:tr w:rsidR="00E62084" w:rsidRPr="00D663C5" w:rsidTr="00EA145F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БЦ3-010601-0804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100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6270</w:t>
            </w:r>
          </w:p>
        </w:tc>
      </w:tr>
      <w:tr w:rsidR="00E62084" w:rsidRPr="00D663C5" w:rsidTr="00EA145F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12251</w:t>
            </w:r>
          </w:p>
        </w:tc>
      </w:tr>
      <w:tr w:rsidR="00E62084" w:rsidRPr="00D663C5" w:rsidTr="00EA145F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на давление 6,4-10 МПа (с патрубками под приварку), диаметр условного прохода 125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9410</w:t>
            </w:r>
          </w:p>
        </w:tc>
      </w:tr>
      <w:tr w:rsidR="00E62084" w:rsidRPr="00D663C5" w:rsidTr="00EA145F">
        <w:trPr>
          <w:trHeight w:val="84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на давление 6.4-10 МПа (с патрубками под приварку), диаметр условного прохода 125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3466</w:t>
            </w:r>
          </w:p>
        </w:tc>
      </w:tr>
      <w:tr w:rsidR="00E62084" w:rsidRPr="00D663C5" w:rsidTr="00EA145F">
        <w:trPr>
          <w:trHeight w:val="6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БЦ3-010601-0904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на давление 6.4-10 МПа (с патрубками под приварку), диаметр условного прохода 125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33040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23453</w:t>
            </w:r>
          </w:p>
        </w:tc>
      </w:tr>
      <w:tr w:rsidR="00E62084" w:rsidRPr="00D663C5" w:rsidTr="00EA145F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4343</w:t>
            </w:r>
          </w:p>
        </w:tc>
      </w:tr>
      <w:tr w:rsidR="00E62084" w:rsidRPr="00D663C5" w:rsidTr="00EA145F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34827</w:t>
            </w:r>
          </w:p>
        </w:tc>
      </w:tr>
      <w:tr w:rsidR="00E62084" w:rsidRPr="00D663C5" w:rsidTr="00EA145F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24927</w:t>
            </w:r>
          </w:p>
        </w:tc>
      </w:tr>
      <w:tr w:rsidR="00E62084" w:rsidRPr="00D663C5" w:rsidTr="00EA145F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EA145F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11449</w:t>
            </w:r>
          </w:p>
        </w:tc>
      </w:tr>
      <w:tr w:rsidR="00E62084" w:rsidRPr="00D663C5" w:rsidTr="00EA145F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36058</w:t>
            </w:r>
          </w:p>
        </w:tc>
      </w:tr>
      <w:tr w:rsidR="00E62084" w:rsidRPr="00D663C5" w:rsidTr="00EA145F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25995</w:t>
            </w:r>
          </w:p>
        </w:tc>
      </w:tr>
      <w:tr w:rsidR="00E62084" w:rsidRPr="00D663C5" w:rsidTr="00EA145F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5748</w:t>
            </w:r>
          </w:p>
        </w:tc>
      </w:tr>
      <w:tr w:rsidR="00E62084" w:rsidRPr="00D663C5" w:rsidTr="00EA145F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14122</w:t>
            </w:r>
          </w:p>
        </w:tc>
      </w:tr>
      <w:tr w:rsidR="00E62084" w:rsidRPr="00D663C5" w:rsidTr="00EA145F">
        <w:trPr>
          <w:trHeight w:val="9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40313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29480</w:t>
            </w:r>
          </w:p>
        </w:tc>
      </w:tr>
      <w:tr w:rsidR="00E62084" w:rsidRPr="00D663C5" w:rsidTr="00EA145F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EA145F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17686</w:t>
            </w:r>
          </w:p>
        </w:tc>
      </w:tr>
      <w:tr w:rsidR="00E62084" w:rsidRPr="00D663C5" w:rsidTr="00EA145F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41269</w:t>
            </w:r>
          </w:p>
        </w:tc>
      </w:tr>
      <w:tr w:rsidR="00E62084" w:rsidRPr="00D663C5" w:rsidTr="00EA145F">
        <w:trPr>
          <w:trHeight w:val="11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31155</w:t>
            </w:r>
          </w:p>
        </w:tc>
      </w:tr>
      <w:tr w:rsidR="00E62084" w:rsidRPr="00D663C5" w:rsidTr="00EA145F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10226</w:t>
            </w:r>
          </w:p>
        </w:tc>
      </w:tr>
      <w:tr w:rsidR="00E62084" w:rsidRPr="00D663C5" w:rsidTr="00EA145F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20980</w:t>
            </w:r>
          </w:p>
        </w:tc>
      </w:tr>
      <w:tr w:rsidR="00E62084" w:rsidRPr="00D663C5" w:rsidTr="00EA145F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42846</w:t>
            </w:r>
          </w:p>
        </w:tc>
      </w:tr>
      <w:tr w:rsidR="00E62084" w:rsidRPr="00D663C5" w:rsidTr="00EA145F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32228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11626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22212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46956</w:t>
            </w:r>
          </w:p>
        </w:tc>
      </w:tr>
      <w:tr w:rsidR="00E62084" w:rsidRPr="00D663C5" w:rsidTr="006F5A52">
        <w:trPr>
          <w:trHeight w:val="11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37789</w:t>
            </w:r>
          </w:p>
        </w:tc>
      </w:tr>
      <w:tr w:rsidR="00E62084" w:rsidRPr="00D663C5" w:rsidTr="006F5A52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13543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23308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49700</w:t>
            </w:r>
          </w:p>
        </w:tc>
      </w:tr>
      <w:tr w:rsidR="00E62084" w:rsidRPr="00D663C5" w:rsidTr="006F5A52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39996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13613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26121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52443</w:t>
            </w:r>
          </w:p>
        </w:tc>
      </w:tr>
      <w:tr w:rsidR="00E62084" w:rsidRPr="00D663C5" w:rsidTr="006F5A52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43014</w:t>
            </w:r>
          </w:p>
        </w:tc>
      </w:tr>
      <w:tr w:rsidR="00E62084" w:rsidRPr="00D663C5" w:rsidTr="006F5A52">
        <w:trPr>
          <w:trHeight w:val="85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13800</w:t>
            </w:r>
          </w:p>
        </w:tc>
      </w:tr>
      <w:tr w:rsidR="00E62084" w:rsidRPr="00D663C5" w:rsidTr="006F5A52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28174</w:t>
            </w:r>
          </w:p>
        </w:tc>
      </w:tr>
      <w:tr w:rsidR="00E62084" w:rsidRPr="00D663C5" w:rsidTr="006F5A52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55256</w:t>
            </w:r>
          </w:p>
        </w:tc>
      </w:tr>
      <w:tr w:rsidR="00E62084" w:rsidRPr="00D663C5" w:rsidTr="006F5A52">
        <w:trPr>
          <w:trHeight w:val="11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и сверхвысокого давления с бесфланцевым соединением корпуса с крышкой (с патрубками под приварку), ДУ-350мм: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45557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и сверхвысокого давления с бесфланцевым соединением корпуса с крышкой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13926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БЦ3-010701-1004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и сверхвысокого давления с бесфланцевым соединением корпуса с крышкой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33730</w:t>
            </w:r>
          </w:p>
        </w:tc>
      </w:tr>
      <w:tr w:rsidR="00E62084" w:rsidRPr="00D663C5" w:rsidTr="006F5A52">
        <w:trPr>
          <w:trHeight w:val="11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47437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44218</w:t>
            </w:r>
          </w:p>
        </w:tc>
      </w:tr>
      <w:tr w:rsidR="00E62084" w:rsidRPr="00D663C5" w:rsidTr="006F5A52">
        <w:trPr>
          <w:trHeight w:val="9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22627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51762</w:t>
            </w:r>
          </w:p>
        </w:tc>
      </w:tr>
      <w:tr w:rsidR="00E62084" w:rsidRPr="00D663C5" w:rsidTr="006F5A52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ДУ-450мм: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45557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5687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ДУ-450мм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26256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ДУ-500мм: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55186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ДУ-500мм: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47633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5748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27563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ДУ-600мм: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62105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задвижек высокого давления с фланцевым соединением корпуса с крышкой на параметры 4,1 МПа и 570°С (с патрубками под приварку), ДУ-600мм: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52391</w:t>
            </w:r>
          </w:p>
        </w:tc>
      </w:tr>
      <w:tr w:rsidR="00E62084" w:rsidRPr="00D663C5" w:rsidTr="006F5A52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задвижек высокого давления с фланцевым соединением корпуса с крышкой на параметры 4,1 МПа и 570°С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6F5A52">
        <w:trPr>
          <w:trHeight w:val="11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БЦ3-010801-0404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задвижек высокого давления с фланцевым соединением корпуса с крышкой на параметры 4,1 МПа и 570°С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29000</w:t>
            </w:r>
          </w:p>
        </w:tc>
      </w:tr>
      <w:tr w:rsidR="00E62084" w:rsidRPr="00D663C5" w:rsidTr="006F5A52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ДУ-15,20мм,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3434</w:t>
            </w:r>
          </w:p>
        </w:tc>
      </w:tr>
      <w:tr w:rsidR="00E62084" w:rsidRPr="00D663C5" w:rsidTr="006F5A52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ДУ-15,20мм,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2711</w:t>
            </w:r>
          </w:p>
        </w:tc>
      </w:tr>
      <w:tr w:rsidR="00E62084" w:rsidRPr="00D663C5" w:rsidTr="006F5A52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509</w:t>
            </w:r>
          </w:p>
        </w:tc>
      </w:tr>
      <w:tr w:rsidR="00E62084" w:rsidRPr="00D663C5" w:rsidTr="006F5A52">
        <w:trPr>
          <w:trHeight w:val="6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ДУ-15,20мм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1787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ДУ-25,32мм: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4250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ДУ-25,32мм: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3420</w:t>
            </w:r>
          </w:p>
        </w:tc>
      </w:tr>
      <w:tr w:rsidR="00E62084" w:rsidRPr="00D663C5" w:rsidTr="006F5A52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</w:tr>
      <w:tr w:rsidR="00E62084" w:rsidRPr="00D663C5" w:rsidTr="006F5A52">
        <w:trPr>
          <w:trHeight w:val="6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ДУ-25,32мм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2403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ДУ-40,50мм: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ДУ-40,50мм: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4558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830</w:t>
            </w:r>
          </w:p>
        </w:tc>
      </w:tr>
      <w:tr w:rsidR="00E62084" w:rsidRPr="00D663C5" w:rsidTr="006F5A52">
        <w:trPr>
          <w:trHeight w:val="5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ДУ-40,50мм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3294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 65, 70,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7269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 65, 70,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4824</w:t>
            </w:r>
          </w:p>
        </w:tc>
      </w:tr>
      <w:tr w:rsidR="00E62084" w:rsidRPr="00D663C5" w:rsidTr="006F5A52">
        <w:trPr>
          <w:trHeight w:val="5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 65, 70,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D663C5">
        <w:trPr>
          <w:trHeight w:val="10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 65, 70, 80 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4185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6F5A52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6970</w:t>
            </w:r>
          </w:p>
        </w:tc>
      </w:tr>
      <w:tr w:rsidR="00E62084" w:rsidRPr="00D663C5" w:rsidTr="006F5A52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1344</w:t>
            </w:r>
          </w:p>
        </w:tc>
      </w:tr>
      <w:tr w:rsidR="00E62084" w:rsidRPr="00D663C5" w:rsidTr="006F5A52">
        <w:trPr>
          <w:trHeight w:val="67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4941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12890</w:t>
            </w:r>
          </w:p>
        </w:tc>
      </w:tr>
      <w:tr w:rsidR="00E62084" w:rsidRPr="00D663C5" w:rsidTr="006F5A52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9111</w:t>
            </w:r>
          </w:p>
        </w:tc>
      </w:tr>
      <w:tr w:rsidR="00E62084" w:rsidRPr="00D663C5" w:rsidTr="006F5A52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1852</w:t>
            </w:r>
          </w:p>
        </w:tc>
      </w:tr>
      <w:tr w:rsidR="00E62084" w:rsidRPr="00D663C5" w:rsidTr="006F5A52">
        <w:trPr>
          <w:trHeight w:val="6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5346</w:t>
            </w:r>
          </w:p>
        </w:tc>
      </w:tr>
      <w:tr w:rsidR="00E62084" w:rsidRPr="00D663C5" w:rsidTr="006F5A52">
        <w:trPr>
          <w:trHeight w:val="8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16725</w:t>
            </w:r>
          </w:p>
        </w:tc>
      </w:tr>
      <w:tr w:rsidR="00E62084" w:rsidRPr="00D663C5" w:rsidTr="006F5A52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10054</w:t>
            </w:r>
          </w:p>
        </w:tc>
      </w:tr>
      <w:tr w:rsidR="00E62084" w:rsidRPr="00D663C5" w:rsidTr="006F5A52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2048</w:t>
            </w:r>
          </w:p>
        </w:tc>
      </w:tr>
      <w:tr w:rsidR="00E62084" w:rsidRPr="00D663C5" w:rsidTr="006F5A52">
        <w:trPr>
          <w:trHeight w:val="6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5897</w:t>
            </w:r>
          </w:p>
        </w:tc>
      </w:tr>
      <w:tr w:rsidR="00E62084" w:rsidRPr="00D663C5" w:rsidTr="006F5A52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19538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12195</w:t>
            </w:r>
          </w:p>
        </w:tc>
      </w:tr>
      <w:tr w:rsidR="00E62084" w:rsidRPr="00D663C5" w:rsidTr="006F5A52">
        <w:trPr>
          <w:trHeight w:val="68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2426</w:t>
            </w:r>
          </w:p>
        </w:tc>
      </w:tr>
      <w:tr w:rsidR="00E62084" w:rsidRPr="00D663C5" w:rsidTr="006F5A52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6583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25095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14141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2939</w:t>
            </w:r>
          </w:p>
        </w:tc>
      </w:tr>
      <w:tr w:rsidR="00E62084" w:rsidRPr="00D663C5" w:rsidTr="006F5A52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7679</w:t>
            </w:r>
          </w:p>
        </w:tc>
      </w:tr>
      <w:tr w:rsidR="00E62084" w:rsidRPr="00D663C5" w:rsidTr="006F5A52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28244</w:t>
            </w:r>
          </w:p>
        </w:tc>
      </w:tr>
      <w:tr w:rsidR="00E62084" w:rsidRPr="00D663C5" w:rsidTr="006F5A52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20233</w:t>
            </w:r>
          </w:p>
        </w:tc>
      </w:tr>
      <w:tr w:rsidR="00E62084" w:rsidRPr="00D663C5" w:rsidTr="006F5A52">
        <w:trPr>
          <w:trHeight w:val="5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3322</w:t>
            </w:r>
          </w:p>
        </w:tc>
      </w:tr>
      <w:tr w:rsidR="00E62084" w:rsidRPr="00D663C5" w:rsidTr="006F5A52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8505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33660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24423</w:t>
            </w:r>
          </w:p>
        </w:tc>
      </w:tr>
      <w:tr w:rsidR="00E62084" w:rsidRPr="00D663C5" w:rsidTr="006F5A52">
        <w:trPr>
          <w:trHeight w:val="6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3835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12344</w:t>
            </w:r>
          </w:p>
        </w:tc>
      </w:tr>
      <w:tr w:rsidR="00E62084" w:rsidRPr="00D663C5" w:rsidTr="006F5A52">
        <w:trPr>
          <w:trHeight w:val="84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ДУ-500мм: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37845</w:t>
            </w:r>
          </w:p>
        </w:tc>
      </w:tr>
      <w:tr w:rsidR="00E62084" w:rsidRPr="00D663C5" w:rsidTr="006F5A52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ДУ-500мм: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32293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4731</w:t>
            </w:r>
          </w:p>
        </w:tc>
      </w:tr>
      <w:tr w:rsidR="00E62084" w:rsidRPr="00D663C5" w:rsidTr="006F5A52">
        <w:trPr>
          <w:trHeight w:val="6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13716</w:t>
            </w:r>
          </w:p>
        </w:tc>
      </w:tr>
      <w:tr w:rsidR="00E62084" w:rsidRPr="00D663C5" w:rsidTr="006F5A52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ДУ-600мм: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39487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ДУ-600мм: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33572</w:t>
            </w:r>
          </w:p>
        </w:tc>
      </w:tr>
      <w:tr w:rsidR="00E62084" w:rsidRPr="00D663C5" w:rsidTr="006F5A52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5365</w:t>
            </w:r>
          </w:p>
        </w:tc>
      </w:tr>
      <w:tr w:rsidR="00E62084" w:rsidRPr="00D663C5" w:rsidTr="006F5A52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14397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47325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обратных на давление до 6,4 МПа (муфтовые и фланцевые), ДУ-1000мм: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40276</w:t>
            </w:r>
          </w:p>
        </w:tc>
      </w:tr>
      <w:tr w:rsidR="00E62084" w:rsidRPr="00D663C5" w:rsidTr="006F5A52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обратных на давление до 6,4 МПа (муфтовые и 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10740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БЦ3-010901-1404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обратных на давление до 6,4 МПа (муфтовые и фланцевые),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28729</w:t>
            </w:r>
          </w:p>
        </w:tc>
      </w:tr>
      <w:tr w:rsidR="00E62084" w:rsidRPr="00D663C5" w:rsidTr="006F5A52">
        <w:trPr>
          <w:trHeight w:val="9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ДУ-20-25мм,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3770</w:t>
            </w:r>
          </w:p>
        </w:tc>
      </w:tr>
      <w:tr w:rsidR="00E62084" w:rsidRPr="00D663C5" w:rsidTr="006F5A52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ДУ-20-25мм,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2636</w:t>
            </w:r>
          </w:p>
        </w:tc>
      </w:tr>
      <w:tr w:rsidR="00E62084" w:rsidRPr="00D663C5" w:rsidTr="006F5A52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ДУ-20-25мм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704</w:t>
            </w:r>
          </w:p>
        </w:tc>
      </w:tr>
      <w:tr w:rsidR="00E62084" w:rsidRPr="00D663C5" w:rsidTr="006F5A52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ДУ-20-25мм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2743</w:t>
            </w:r>
          </w:p>
        </w:tc>
      </w:tr>
      <w:tr w:rsidR="00E62084" w:rsidRPr="00D663C5" w:rsidTr="006F5A52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6F5A52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3891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</w:tr>
      <w:tr w:rsidR="00E62084" w:rsidRPr="00D663C5" w:rsidTr="006F5A52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ДУ-32мм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3639</w:t>
            </w:r>
          </w:p>
        </w:tc>
      </w:tr>
      <w:tr w:rsidR="00E62084" w:rsidRPr="00D663C5" w:rsidTr="006F5A52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ДУ-40-65мм: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7679</w:t>
            </w:r>
          </w:p>
        </w:tc>
      </w:tr>
      <w:tr w:rsidR="00E62084" w:rsidRPr="00D663C5" w:rsidTr="006F5A52">
        <w:trPr>
          <w:trHeight w:val="97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ДУ-40-65мм: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4091</w:t>
            </w:r>
          </w:p>
        </w:tc>
      </w:tr>
      <w:tr w:rsidR="00E62084" w:rsidRPr="00D663C5" w:rsidTr="006F5A52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ДУ-40-65мм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</w:t>
            </w:r>
          </w:p>
        </w:tc>
      </w:tr>
      <w:tr w:rsidR="00E62084" w:rsidRPr="00D663C5" w:rsidTr="006F5A52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ДУ-40-65мм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4735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ДУ-80мм: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10282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ДУ-80мм: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5295</w:t>
            </w:r>
          </w:p>
        </w:tc>
      </w:tr>
      <w:tr w:rsidR="00E62084" w:rsidRPr="00D663C5" w:rsidTr="006F5A52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1978</w:t>
            </w:r>
          </w:p>
        </w:tc>
      </w:tr>
      <w:tr w:rsidR="00E62084" w:rsidRPr="00D663C5" w:rsidTr="006F5A52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8775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15088</w:t>
            </w:r>
          </w:p>
        </w:tc>
      </w:tr>
      <w:tr w:rsidR="00E62084" w:rsidRPr="00D663C5" w:rsidTr="006F5A52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9513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2692</w:t>
            </w:r>
          </w:p>
        </w:tc>
      </w:tr>
      <w:tr w:rsidR="00E62084" w:rsidRPr="00D663C5" w:rsidTr="006F5A52">
        <w:trPr>
          <w:trHeight w:val="81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6F5A52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18652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12396</w:t>
            </w:r>
          </w:p>
        </w:tc>
      </w:tr>
      <w:tr w:rsidR="00E62084" w:rsidRPr="00D663C5" w:rsidTr="006F5A52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6F5A52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14122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21526</w:t>
            </w:r>
          </w:p>
        </w:tc>
      </w:tr>
      <w:tr w:rsidR="00E62084" w:rsidRPr="00D663C5" w:rsidTr="006F5A52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13068</w:t>
            </w:r>
          </w:p>
        </w:tc>
      </w:tr>
      <w:tr w:rsidR="00E62084" w:rsidRPr="00D663C5" w:rsidTr="006F5A52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6135</w:t>
            </w:r>
          </w:p>
        </w:tc>
      </w:tr>
      <w:tr w:rsidR="00E62084" w:rsidRPr="00D663C5" w:rsidTr="006F5A52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17686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23723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18092</w:t>
            </w:r>
          </w:p>
        </w:tc>
      </w:tr>
      <w:tr w:rsidR="00E62084" w:rsidRPr="00D663C5" w:rsidTr="006F5A52">
        <w:trPr>
          <w:trHeight w:val="70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10226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20980</w:t>
            </w:r>
          </w:p>
        </w:tc>
      </w:tr>
      <w:tr w:rsidR="00E62084" w:rsidRPr="00D663C5" w:rsidTr="006F5A52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24679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21437</w:t>
            </w:r>
          </w:p>
        </w:tc>
      </w:tr>
      <w:tr w:rsidR="00E62084" w:rsidRPr="00D663C5" w:rsidTr="006F5A52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11626</w:t>
            </w:r>
          </w:p>
        </w:tc>
      </w:tr>
      <w:tr w:rsidR="00E62084" w:rsidRPr="00D663C5" w:rsidTr="006F5A52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22212</w:t>
            </w:r>
          </w:p>
        </w:tc>
      </w:tr>
      <w:tr w:rsidR="00E62084" w:rsidRPr="00D663C5" w:rsidTr="006F5A52">
        <w:trPr>
          <w:trHeight w:val="9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26737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22781</w:t>
            </w:r>
          </w:p>
        </w:tc>
      </w:tr>
      <w:tr w:rsidR="00E62084" w:rsidRPr="00D663C5" w:rsidTr="006F5A52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13543</w:t>
            </w:r>
          </w:p>
        </w:tc>
      </w:tr>
      <w:tr w:rsidR="00E62084" w:rsidRPr="00D663C5" w:rsidTr="006F5A52">
        <w:trPr>
          <w:trHeight w:val="6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23583</w:t>
            </w:r>
          </w:p>
        </w:tc>
      </w:tr>
      <w:tr w:rsidR="00E62084" w:rsidRPr="00D663C5" w:rsidTr="006F5A52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28519</w:t>
            </w:r>
          </w:p>
        </w:tc>
      </w:tr>
      <w:tr w:rsidR="00E62084" w:rsidRPr="00D663C5" w:rsidTr="006F5A52">
        <w:trPr>
          <w:trHeight w:val="81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24120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13613</w:t>
            </w:r>
          </w:p>
        </w:tc>
      </w:tr>
      <w:tr w:rsidR="00E62084" w:rsidRPr="00D663C5" w:rsidTr="006F5A52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26121</w:t>
            </w:r>
          </w:p>
        </w:tc>
      </w:tr>
      <w:tr w:rsidR="00E62084" w:rsidRPr="00D663C5" w:rsidTr="006F5A52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30166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26130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13800</w:t>
            </w:r>
          </w:p>
        </w:tc>
      </w:tr>
      <w:tr w:rsidR="00E62084" w:rsidRPr="00D663C5" w:rsidTr="006F5A52">
        <w:trPr>
          <w:trHeight w:val="84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28174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33590</w:t>
            </w:r>
          </w:p>
        </w:tc>
      </w:tr>
      <w:tr w:rsidR="00E62084" w:rsidRPr="00D663C5" w:rsidTr="006F5A52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ДУ-350мм: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28813</w:t>
            </w:r>
          </w:p>
        </w:tc>
      </w:tr>
      <w:tr w:rsidR="00E62084" w:rsidRPr="00D663C5" w:rsidTr="006F5A52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13926</w:t>
            </w:r>
          </w:p>
        </w:tc>
      </w:tr>
      <w:tr w:rsidR="00E62084" w:rsidRPr="00D663C5" w:rsidTr="006F5A52">
        <w:trPr>
          <w:trHeight w:val="81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33730</w:t>
            </w:r>
          </w:p>
        </w:tc>
      </w:tr>
      <w:tr w:rsidR="00E62084" w:rsidRPr="00D663C5" w:rsidTr="006F5A52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35648</w:t>
            </w:r>
          </w:p>
        </w:tc>
      </w:tr>
      <w:tr w:rsidR="00E62084" w:rsidRPr="00D663C5" w:rsidTr="006F5A52">
        <w:trPr>
          <w:trHeight w:val="83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и затворов обратных высокого и сверхвысокого давления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31757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и затворов обратных высокого и сверхвысокого давления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15909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БЦ3-011001-1404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и затворов обратных высокого и сверхвысокого давления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35853</w:t>
            </w:r>
          </w:p>
        </w:tc>
      </w:tr>
      <w:tr w:rsidR="00E62084" w:rsidRPr="00D663C5" w:rsidTr="006F5A52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16725</w:t>
            </w:r>
          </w:p>
        </w:tc>
      </w:tr>
      <w:tr w:rsidR="00E62084" w:rsidRPr="00D663C5" w:rsidTr="006F5A52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13539</w:t>
            </w:r>
          </w:p>
        </w:tc>
      </w:tr>
      <w:tr w:rsidR="00E62084" w:rsidRPr="00D663C5" w:rsidTr="006F5A52">
        <w:trPr>
          <w:trHeight w:val="5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2939</w:t>
            </w:r>
          </w:p>
        </w:tc>
      </w:tr>
      <w:tr w:rsidR="00E62084" w:rsidRPr="00D663C5" w:rsidTr="006F5A52">
        <w:trPr>
          <w:trHeight w:val="56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6F5A52">
        <w:trPr>
          <w:trHeight w:val="69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24129</w:t>
            </w:r>
          </w:p>
        </w:tc>
      </w:tr>
      <w:tr w:rsidR="00E62084" w:rsidRPr="00D663C5" w:rsidTr="006F5A52">
        <w:trPr>
          <w:trHeight w:val="6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14411</w:t>
            </w:r>
          </w:p>
        </w:tc>
      </w:tr>
      <w:tr w:rsidR="00E62084" w:rsidRPr="00D663C5" w:rsidTr="006F5A52">
        <w:trPr>
          <w:trHeight w:val="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6F5A52">
        <w:trPr>
          <w:trHeight w:val="5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19333</w:t>
            </w:r>
          </w:p>
        </w:tc>
      </w:tr>
      <w:tr w:rsidR="00E62084" w:rsidRPr="00D663C5" w:rsidTr="006F5A52">
        <w:trPr>
          <w:trHeight w:val="70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24955</w:t>
            </w:r>
          </w:p>
        </w:tc>
      </w:tr>
      <w:tr w:rsidR="00E62084" w:rsidRPr="00D663C5" w:rsidTr="006F5A52">
        <w:trPr>
          <w:trHeight w:val="5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17556</w:t>
            </w:r>
          </w:p>
        </w:tc>
      </w:tr>
      <w:tr w:rsidR="00E62084" w:rsidRPr="00D663C5" w:rsidTr="006F5A52">
        <w:trPr>
          <w:trHeight w:val="55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3709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27768</w:t>
            </w:r>
          </w:p>
        </w:tc>
      </w:tr>
      <w:tr w:rsidR="00E62084" w:rsidRPr="00D663C5" w:rsidTr="006F5A52">
        <w:trPr>
          <w:trHeight w:val="6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27563</w:t>
            </w:r>
          </w:p>
        </w:tc>
      </w:tr>
      <w:tr w:rsidR="00E62084" w:rsidRPr="00D663C5" w:rsidTr="006F5A52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20835</w:t>
            </w:r>
          </w:p>
        </w:tc>
      </w:tr>
      <w:tr w:rsidR="00E62084" w:rsidRPr="00D663C5" w:rsidTr="006F5A52">
        <w:trPr>
          <w:trHeight w:val="55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5883</w:t>
            </w:r>
          </w:p>
        </w:tc>
      </w:tr>
      <w:tr w:rsidR="00E62084" w:rsidRPr="00D663C5" w:rsidTr="006F5A52">
        <w:trPr>
          <w:trHeight w:val="54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35102</w:t>
            </w:r>
          </w:p>
        </w:tc>
      </w:tr>
      <w:tr w:rsidR="00E62084" w:rsidRPr="00D663C5" w:rsidTr="006F5A52">
        <w:trPr>
          <w:trHeight w:val="5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30306</w:t>
            </w:r>
          </w:p>
        </w:tc>
      </w:tr>
      <w:tr w:rsidR="00E62084" w:rsidRPr="00D663C5" w:rsidTr="006F5A52">
        <w:trPr>
          <w:trHeight w:val="6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23112</w:t>
            </w:r>
          </w:p>
        </w:tc>
      </w:tr>
      <w:tr w:rsidR="00E62084" w:rsidRPr="00D663C5" w:rsidTr="006F5A52">
        <w:trPr>
          <w:trHeight w:val="68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6261</w:t>
            </w:r>
          </w:p>
        </w:tc>
      </w:tr>
      <w:tr w:rsidR="00E62084" w:rsidRPr="00D663C5" w:rsidTr="006F5A52">
        <w:trPr>
          <w:trHeight w:val="5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38801</w:t>
            </w:r>
          </w:p>
        </w:tc>
      </w:tr>
      <w:tr w:rsidR="00E62084" w:rsidRPr="00D663C5" w:rsidTr="006F5A52">
        <w:trPr>
          <w:trHeight w:val="70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ДУ-500мм: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33040</w:t>
            </w:r>
          </w:p>
        </w:tc>
      </w:tr>
      <w:tr w:rsidR="00E62084" w:rsidRPr="00D663C5" w:rsidTr="006F5A52">
        <w:trPr>
          <w:trHeight w:val="67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ДУ-500мм: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25594</w:t>
            </w:r>
          </w:p>
        </w:tc>
      </w:tr>
      <w:tr w:rsidR="00E62084" w:rsidRPr="00D663C5" w:rsidTr="006F5A52">
        <w:trPr>
          <w:trHeight w:val="69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6769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ДУ-500мм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40173</w:t>
            </w:r>
          </w:p>
        </w:tc>
      </w:tr>
      <w:tr w:rsidR="00E62084" w:rsidRPr="00D663C5" w:rsidTr="006F5A52">
        <w:trPr>
          <w:trHeight w:val="7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ДУ-600мм: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34346</w:t>
            </w:r>
          </w:p>
        </w:tc>
      </w:tr>
      <w:tr w:rsidR="00E62084" w:rsidRPr="00D663C5" w:rsidTr="006F5A52">
        <w:trPr>
          <w:trHeight w:val="70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ДУ-600мм: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27740</w:t>
            </w:r>
          </w:p>
        </w:tc>
      </w:tr>
      <w:tr w:rsidR="00E62084" w:rsidRPr="00D663C5" w:rsidTr="006F5A52">
        <w:trPr>
          <w:trHeight w:val="6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8178</w:t>
            </w:r>
          </w:p>
        </w:tc>
      </w:tr>
      <w:tr w:rsidR="00E62084" w:rsidRPr="00D663C5" w:rsidTr="006F5A52">
        <w:trPr>
          <w:trHeight w:val="70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ДУ-600мм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42230</w:t>
            </w:r>
          </w:p>
        </w:tc>
      </w:tr>
      <w:tr w:rsidR="00E62084" w:rsidRPr="00D663C5" w:rsidTr="006F5A52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ДУ-800мм: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36333</w:t>
            </w:r>
          </w:p>
        </w:tc>
      </w:tr>
      <w:tr w:rsidR="00E62084" w:rsidRPr="00D663C5" w:rsidTr="006F5A52">
        <w:trPr>
          <w:trHeight w:val="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ДУ-800мм: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29074</w:t>
            </w:r>
          </w:p>
        </w:tc>
      </w:tr>
      <w:tr w:rsidR="00E62084" w:rsidRPr="00D663C5" w:rsidTr="006F5A52">
        <w:trPr>
          <w:trHeight w:val="6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9200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ДУ-800мм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48743</w:t>
            </w:r>
          </w:p>
        </w:tc>
      </w:tr>
      <w:tr w:rsidR="00E62084" w:rsidRPr="00D663C5" w:rsidTr="006F5A52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ДУ-1000мм: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38391</w:t>
            </w:r>
          </w:p>
        </w:tc>
      </w:tr>
      <w:tr w:rsidR="00E62084" w:rsidRPr="00D663C5" w:rsidTr="006F5A52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типа "КОС" (с патрубками под приварку), ДУ-1000мм: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31556</w:t>
            </w:r>
          </w:p>
        </w:tc>
      </w:tr>
      <w:tr w:rsidR="00E62084" w:rsidRPr="00D663C5" w:rsidTr="006F5A52">
        <w:trPr>
          <w:trHeight w:val="51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типа "КОС" (с патрубками под приварку),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9904</w:t>
            </w:r>
          </w:p>
        </w:tc>
      </w:tr>
      <w:tr w:rsidR="00E62084" w:rsidRPr="00D663C5" w:rsidTr="00D663C5">
        <w:trPr>
          <w:trHeight w:val="7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БЦ3-011101-0904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типа "КОС" (с патрубками под приварку), ДУ-1000мм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51001</w:t>
            </w:r>
          </w:p>
        </w:tc>
      </w:tr>
      <w:tr w:rsidR="00E62084" w:rsidRPr="00D663C5" w:rsidTr="006F5A52">
        <w:trPr>
          <w:trHeight w:val="7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ДУ-20мм,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4460</w:t>
            </w:r>
          </w:p>
        </w:tc>
      </w:tr>
      <w:tr w:rsidR="00E62084" w:rsidRPr="00D663C5" w:rsidTr="006F5A52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Доп.7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ДУ-20мм,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3494</w:t>
            </w:r>
          </w:p>
        </w:tc>
      </w:tr>
      <w:tr w:rsidR="00E62084" w:rsidRPr="00D663C5" w:rsidTr="006F5A52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</w:t>
            </w:r>
          </w:p>
        </w:tc>
      </w:tr>
      <w:tr w:rsidR="00E62084" w:rsidRPr="00D663C5" w:rsidTr="006F5A52">
        <w:trPr>
          <w:trHeight w:val="8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2673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ДУ-50-65мм: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7814</w:t>
            </w:r>
          </w:p>
        </w:tc>
      </w:tr>
      <w:tr w:rsidR="00E62084" w:rsidRPr="00D663C5" w:rsidTr="006F5A52">
        <w:trPr>
          <w:trHeight w:val="10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ДУ-50-65мм: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6303</w:t>
            </w:r>
          </w:p>
        </w:tc>
      </w:tr>
      <w:tr w:rsidR="00E62084" w:rsidRPr="00D663C5" w:rsidTr="006F5A52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ДУ-50-65мм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956</w:t>
            </w:r>
          </w:p>
        </w:tc>
      </w:tr>
      <w:tr w:rsidR="00E62084" w:rsidRPr="00D663C5" w:rsidTr="006F5A52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ДУ-50-65мм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5486</w:t>
            </w:r>
          </w:p>
        </w:tc>
      </w:tr>
      <w:tr w:rsidR="00E62084" w:rsidRPr="00D663C5" w:rsidTr="006F5A52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18017</w:t>
            </w:r>
          </w:p>
        </w:tc>
      </w:tr>
      <w:tr w:rsidR="00E62084" w:rsidRPr="00D663C5" w:rsidTr="006F5A52">
        <w:trPr>
          <w:trHeight w:val="8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12195</w:t>
            </w:r>
          </w:p>
        </w:tc>
      </w:tr>
      <w:tr w:rsidR="00E62084" w:rsidRPr="00D663C5" w:rsidTr="006F5A52">
        <w:trPr>
          <w:trHeight w:val="79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2939</w:t>
            </w:r>
          </w:p>
        </w:tc>
      </w:tr>
      <w:tr w:rsidR="00E62084" w:rsidRPr="00D663C5" w:rsidTr="006F5A52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10422</w:t>
            </w:r>
          </w:p>
        </w:tc>
      </w:tr>
      <w:tr w:rsidR="00E62084" w:rsidRPr="00D663C5" w:rsidTr="00D663C5">
        <w:trPr>
          <w:trHeight w:val="18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24404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15013</w:t>
            </w:r>
          </w:p>
        </w:tc>
      </w:tr>
      <w:tr w:rsidR="00E62084" w:rsidRPr="00D663C5" w:rsidTr="006F5A52">
        <w:trPr>
          <w:trHeight w:val="7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3261</w:t>
            </w:r>
          </w:p>
        </w:tc>
      </w:tr>
      <w:tr w:rsidR="00E62084" w:rsidRPr="00D663C5" w:rsidTr="006F5A52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14122</w:t>
            </w:r>
          </w:p>
        </w:tc>
      </w:tr>
      <w:tr w:rsidR="00E62084" w:rsidRPr="00D663C5" w:rsidTr="006F5A52">
        <w:trPr>
          <w:trHeight w:val="98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27287</w:t>
            </w:r>
          </w:p>
        </w:tc>
      </w:tr>
      <w:tr w:rsidR="00E62084" w:rsidRPr="00D663C5" w:rsidTr="006F5A52">
        <w:trPr>
          <w:trHeight w:val="97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16347</w:t>
            </w:r>
          </w:p>
        </w:tc>
      </w:tr>
      <w:tr w:rsidR="00E62084" w:rsidRPr="00D663C5" w:rsidTr="006F5A52">
        <w:trPr>
          <w:trHeight w:val="8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4091</w:t>
            </w:r>
          </w:p>
        </w:tc>
      </w:tr>
      <w:tr w:rsidR="00E62084" w:rsidRPr="00D663C5" w:rsidTr="006F5A52">
        <w:trPr>
          <w:trHeight w:val="8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17686</w:t>
            </w:r>
          </w:p>
        </w:tc>
      </w:tr>
      <w:tr w:rsidR="00E62084" w:rsidRPr="00D663C5" w:rsidTr="006F5A52">
        <w:trPr>
          <w:trHeight w:val="9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31057</w:t>
            </w:r>
          </w:p>
        </w:tc>
      </w:tr>
      <w:tr w:rsidR="00E62084" w:rsidRPr="00D663C5" w:rsidTr="006F5A52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23453</w:t>
            </w:r>
          </w:p>
        </w:tc>
      </w:tr>
      <w:tr w:rsidR="00E62084" w:rsidRPr="00D663C5" w:rsidTr="006F5A52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6F5A52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20980</w:t>
            </w:r>
          </w:p>
        </w:tc>
      </w:tr>
      <w:tr w:rsidR="00E62084" w:rsidRPr="00D663C5" w:rsidTr="006F5A52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ДУ-225мм: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33865</w:t>
            </w:r>
          </w:p>
        </w:tc>
      </w:tr>
      <w:tr w:rsidR="00E62084" w:rsidRPr="00D663C5" w:rsidTr="006F5A52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ДУ-225мм: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24791</w:t>
            </w:r>
          </w:p>
        </w:tc>
      </w:tr>
      <w:tr w:rsidR="00E62084" w:rsidRPr="00D663C5" w:rsidTr="006F5A52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5496</w:t>
            </w:r>
          </w:p>
        </w:tc>
      </w:tr>
      <w:tr w:rsidR="00E62084" w:rsidRPr="00D663C5" w:rsidTr="006F5A52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ДУ-225мм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22212</w:t>
            </w:r>
          </w:p>
        </w:tc>
      </w:tr>
      <w:tr w:rsidR="00E62084" w:rsidRPr="00D663C5" w:rsidTr="006F5A52">
        <w:trPr>
          <w:trHeight w:val="11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34551</w:t>
            </w:r>
          </w:p>
        </w:tc>
      </w:tr>
      <w:tr w:rsidR="00E62084" w:rsidRPr="00D663C5" w:rsidTr="006F5A52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25594</w:t>
            </w:r>
          </w:p>
        </w:tc>
      </w:tr>
      <w:tr w:rsidR="00E62084" w:rsidRPr="00D663C5" w:rsidTr="0048767B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5883</w:t>
            </w:r>
          </w:p>
        </w:tc>
      </w:tr>
      <w:tr w:rsidR="00E62084" w:rsidRPr="00D663C5" w:rsidTr="0048767B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23583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38391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28813</w:t>
            </w:r>
          </w:p>
        </w:tc>
      </w:tr>
      <w:tr w:rsidR="00E62084" w:rsidRPr="00D663C5" w:rsidTr="0048767B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6457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26121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41134</w:t>
            </w:r>
          </w:p>
        </w:tc>
      </w:tr>
      <w:tr w:rsidR="00E62084" w:rsidRPr="00D663C5" w:rsidTr="0048767B">
        <w:trPr>
          <w:trHeight w:val="11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и дроссельных шиберных высокого и сверхвысокого давления (с патрубками под приварку), ДУ-350мм: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31491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и дроссельных шиберных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7283</w:t>
            </w:r>
          </w:p>
        </w:tc>
      </w:tr>
      <w:tr w:rsidR="00E62084" w:rsidRPr="00D663C5" w:rsidTr="0048767B">
        <w:trPr>
          <w:trHeight w:val="8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БЦ3-011201-1004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и дроссельных шиберных высокого и сверхвысокого давления (с патрубками под приварку), ДУ-350мм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33730</w:t>
            </w:r>
          </w:p>
        </w:tc>
      </w:tr>
      <w:tr w:rsidR="00E62084" w:rsidRPr="00D663C5" w:rsidTr="0048767B">
        <w:trPr>
          <w:trHeight w:val="111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6583</w:t>
            </w:r>
          </w:p>
        </w:tc>
      </w:tr>
      <w:tr w:rsidR="00E62084" w:rsidRPr="00D663C5" w:rsidTr="0048767B">
        <w:trPr>
          <w:trHeight w:val="11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4824</w:t>
            </w:r>
          </w:p>
        </w:tc>
      </w:tr>
      <w:tr w:rsidR="00E62084" w:rsidRPr="00D663C5" w:rsidTr="0048767B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</w:t>
            </w:r>
          </w:p>
        </w:tc>
      </w:tr>
      <w:tr w:rsidR="00E62084" w:rsidRPr="00D663C5" w:rsidTr="00D663C5">
        <w:trPr>
          <w:trHeight w:val="129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БЦ3-011301-0104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5762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ДУ-80мм: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9876</w:t>
            </w:r>
          </w:p>
        </w:tc>
      </w:tr>
      <w:tr w:rsidR="00E62084" w:rsidRPr="00D663C5" w:rsidTr="0048767B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ДУ-80мм: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5696</w:t>
            </w:r>
          </w:p>
        </w:tc>
      </w:tr>
      <w:tr w:rsidR="00E62084" w:rsidRPr="00D663C5" w:rsidTr="0048767B">
        <w:trPr>
          <w:trHeight w:val="11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1666</w:t>
            </w:r>
          </w:p>
        </w:tc>
      </w:tr>
      <w:tr w:rsidR="00E62084" w:rsidRPr="00D663C5" w:rsidTr="0048767B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БЦ3-011301-0204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ДУ-80мм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6583</w:t>
            </w:r>
          </w:p>
        </w:tc>
      </w:tr>
      <w:tr w:rsidR="00E62084" w:rsidRPr="00D663C5" w:rsidTr="0048767B">
        <w:trPr>
          <w:trHeight w:val="11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12750</w:t>
            </w:r>
          </w:p>
        </w:tc>
      </w:tr>
      <w:tr w:rsidR="00E62084" w:rsidRPr="00D663C5" w:rsidTr="0048767B">
        <w:trPr>
          <w:trHeight w:val="110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6433</w:t>
            </w:r>
          </w:p>
        </w:tc>
      </w:tr>
      <w:tr w:rsidR="00E62084" w:rsidRPr="00D663C5" w:rsidTr="0048767B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3452</w:t>
            </w:r>
          </w:p>
        </w:tc>
      </w:tr>
      <w:tr w:rsidR="00E62084" w:rsidRPr="00D663C5" w:rsidTr="0048767B">
        <w:trPr>
          <w:trHeight w:val="83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БЦ3-011301-0304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ДУ-100мм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7884</w:t>
            </w:r>
          </w:p>
        </w:tc>
      </w:tr>
      <w:tr w:rsidR="00E62084" w:rsidRPr="00D663C5" w:rsidTr="0048767B">
        <w:trPr>
          <w:trHeight w:val="110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15424</w:t>
            </w:r>
          </w:p>
        </w:tc>
      </w:tr>
      <w:tr w:rsidR="00E62084" w:rsidRPr="00D663C5" w:rsidTr="0048767B">
        <w:trPr>
          <w:trHeight w:val="11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9513</w:t>
            </w:r>
          </w:p>
        </w:tc>
      </w:tr>
      <w:tr w:rsidR="00E62084" w:rsidRPr="00D663C5" w:rsidTr="0048767B">
        <w:trPr>
          <w:trHeight w:val="95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3966</w:t>
            </w:r>
          </w:p>
        </w:tc>
      </w:tr>
      <w:tr w:rsidR="00E62084" w:rsidRPr="00D663C5" w:rsidTr="0048767B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БЦ3-011301-0404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ДУ-150мм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9461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ДУ-175мм: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17700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ДУ-175мм: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12060</w:t>
            </w:r>
          </w:p>
        </w:tc>
      </w:tr>
      <w:tr w:rsidR="00E62084" w:rsidRPr="00D663C5" w:rsidTr="0048767B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4665</w:t>
            </w:r>
          </w:p>
        </w:tc>
      </w:tr>
      <w:tr w:rsidR="00E62084" w:rsidRPr="00D663C5" w:rsidTr="0048767B">
        <w:trPr>
          <w:trHeight w:val="84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БЦ3-011301-0504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ДУ-175мм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11309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22076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15013</w:t>
            </w:r>
          </w:p>
        </w:tc>
      </w:tr>
      <w:tr w:rsidR="00E62084" w:rsidRPr="00D663C5" w:rsidTr="0048767B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4987</w:t>
            </w:r>
          </w:p>
        </w:tc>
      </w:tr>
      <w:tr w:rsidR="00E62084" w:rsidRPr="00D663C5" w:rsidTr="0048767B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БЦ3-011301-0604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ДУ-200мм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13576</w:t>
            </w:r>
          </w:p>
        </w:tc>
      </w:tr>
      <w:tr w:rsidR="00E62084" w:rsidRPr="00D663C5" w:rsidTr="0048767B">
        <w:trPr>
          <w:trHeight w:val="9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ДУ-250мм: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26466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ДУ-250мм: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17691</w:t>
            </w:r>
          </w:p>
        </w:tc>
      </w:tr>
      <w:tr w:rsidR="00E62084" w:rsidRPr="00D663C5" w:rsidTr="0048767B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5365</w:t>
            </w:r>
          </w:p>
        </w:tc>
      </w:tr>
      <w:tr w:rsidR="00E62084" w:rsidRPr="00D663C5" w:rsidTr="0048767B">
        <w:trPr>
          <w:trHeight w:val="82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БЦ3-011301-0704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ДУ-250мм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20910</w:t>
            </w:r>
          </w:p>
        </w:tc>
      </w:tr>
      <w:tr w:rsidR="00E62084" w:rsidRPr="00D663C5" w:rsidTr="0048767B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ДУ-300мм: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30166</w:t>
            </w:r>
          </w:p>
        </w:tc>
      </w:tr>
      <w:tr w:rsidR="00E62084" w:rsidRPr="00D663C5" w:rsidTr="0048767B">
        <w:trPr>
          <w:trHeight w:val="96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ДУ-300мм: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19030</w:t>
            </w:r>
          </w:p>
        </w:tc>
      </w:tr>
      <w:tr w:rsidR="00E62084" w:rsidRPr="00D663C5" w:rsidTr="0048767B">
        <w:trPr>
          <w:trHeight w:val="9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6009</w:t>
            </w:r>
          </w:p>
        </w:tc>
      </w:tr>
      <w:tr w:rsidR="00E62084" w:rsidRPr="00D663C5" w:rsidTr="0048767B">
        <w:trPr>
          <w:trHeight w:val="96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БЦ3-011301-0804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ДУ-300мм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22487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ДУ-400мм: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35676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клапанов регулирующих поворотных на параметры 6,4-10 МПа и 18,5 МПа, 215°С (с патрубками под приварку), ДУ-400мм: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23182</w:t>
            </w:r>
          </w:p>
        </w:tc>
      </w:tr>
      <w:tr w:rsidR="00E62084" w:rsidRPr="00D663C5" w:rsidTr="0048767B">
        <w:trPr>
          <w:trHeight w:val="99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БЦ3-011301-0903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Снятие клапанов регулирующих поворотных на параметры 6,4-10 МПа и 18,5 МПа, 215°С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6527</w:t>
            </w:r>
          </w:p>
        </w:tc>
      </w:tr>
      <w:tr w:rsidR="00E62084" w:rsidRPr="00D663C5" w:rsidTr="0048767B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БЦ3-011301-0904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клапанов регулирующих поворотных на параметры 6,4-10 МПа и 18,5 МПа, 215°С (с патрубками под приварку), ДУ-400мм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26872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6200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4703</w:t>
            </w:r>
          </w:p>
        </w:tc>
      </w:tr>
      <w:tr w:rsidR="00E62084" w:rsidRPr="00D663C5" w:rsidTr="0048767B">
        <w:trPr>
          <w:trHeight w:val="6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</w:t>
            </w:r>
          </w:p>
        </w:tc>
      </w:tr>
      <w:tr w:rsidR="00E62084" w:rsidRPr="00D663C5" w:rsidTr="0048767B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25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2627</w:t>
            </w:r>
          </w:p>
        </w:tc>
      </w:tr>
      <w:tr w:rsidR="00E62084" w:rsidRPr="00D663C5" w:rsidTr="0048767B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</w:t>
            </w:r>
          </w:p>
        </w:tc>
      </w:tr>
      <w:tr w:rsidR="00E62084" w:rsidRPr="00D663C5" w:rsidTr="0048767B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48767B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40, 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48767B">
        <w:trPr>
          <w:trHeight w:val="110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8603</w:t>
            </w:r>
          </w:p>
        </w:tc>
      </w:tr>
      <w:tr w:rsidR="00E62084" w:rsidRPr="00D663C5" w:rsidTr="0048767B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6485</w:t>
            </w:r>
          </w:p>
        </w:tc>
      </w:tr>
      <w:tr w:rsidR="00E62084" w:rsidRPr="00D663C5" w:rsidTr="0048767B">
        <w:trPr>
          <w:trHeight w:val="81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48767B">
        <w:trPr>
          <w:trHeight w:val="11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БЦ3-012601-0304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48767B">
        <w:trPr>
          <w:trHeight w:val="11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8911</w:t>
            </w:r>
          </w:p>
        </w:tc>
      </w:tr>
      <w:tr w:rsidR="00E62084" w:rsidRPr="00D663C5" w:rsidTr="0048767B">
        <w:trPr>
          <w:trHeight w:val="85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2785</w:t>
            </w:r>
          </w:p>
        </w:tc>
      </w:tr>
      <w:tr w:rsidR="00E62084" w:rsidRPr="00D663C5" w:rsidTr="0048767B">
        <w:trPr>
          <w:trHeight w:val="96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6270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12251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10264</w:t>
            </w:r>
          </w:p>
        </w:tc>
      </w:tr>
      <w:tr w:rsidR="00E62084" w:rsidRPr="00D663C5" w:rsidTr="0048767B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3466</w:t>
            </w:r>
          </w:p>
        </w:tc>
      </w:tr>
      <w:tr w:rsidR="00E62084" w:rsidRPr="00D663C5" w:rsidTr="0048767B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БЦ3-012601-0504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125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</w:t>
            </w:r>
          </w:p>
        </w:tc>
      </w:tr>
      <w:tr w:rsidR="00E62084" w:rsidRPr="00D663C5" w:rsidTr="0048767B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14948</w:t>
            </w:r>
          </w:p>
        </w:tc>
      </w:tr>
      <w:tr w:rsidR="00E62084" w:rsidRPr="00D663C5" w:rsidTr="0048767B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12405</w:t>
            </w:r>
          </w:p>
        </w:tc>
      </w:tr>
      <w:tr w:rsidR="00E62084" w:rsidRPr="00D663C5" w:rsidTr="0048767B">
        <w:trPr>
          <w:trHeight w:val="68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4147</w:t>
            </w:r>
          </w:p>
        </w:tc>
      </w:tr>
      <w:tr w:rsidR="00E62084" w:rsidRPr="00D663C5" w:rsidTr="0048767B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БЦ3-012601-0604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до 6,4 МПа (с патрубками под приварку), диаметр условного прохода 150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9480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8603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6559</w:t>
            </w:r>
          </w:p>
        </w:tc>
      </w:tr>
      <w:tr w:rsidR="00E62084" w:rsidRPr="00D663C5" w:rsidTr="0048767B">
        <w:trPr>
          <w:trHeight w:val="8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2244</w:t>
            </w:r>
          </w:p>
        </w:tc>
      </w:tr>
      <w:tr w:rsidR="00E62084" w:rsidRPr="00D663C5" w:rsidTr="0048767B">
        <w:trPr>
          <w:trHeight w:val="8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65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5029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8677</w:t>
            </w:r>
          </w:p>
        </w:tc>
      </w:tr>
      <w:tr w:rsidR="00E62084" w:rsidRPr="00D663C5" w:rsidTr="0048767B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6629</w:t>
            </w:r>
          </w:p>
        </w:tc>
      </w:tr>
      <w:tr w:rsidR="00E62084" w:rsidRPr="00D663C5" w:rsidTr="0048767B">
        <w:trPr>
          <w:trHeight w:val="9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2309</w:t>
            </w:r>
          </w:p>
        </w:tc>
      </w:tr>
      <w:tr w:rsidR="00E62084" w:rsidRPr="00D663C5" w:rsidTr="0048767B">
        <w:trPr>
          <w:trHeight w:val="96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БЦ3-012701-0204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клиновые на давление от 10,0 МПа до 16,0 МПа (с патрубками под приварку), диаметр условного прохода 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5178</w:t>
            </w:r>
          </w:p>
        </w:tc>
      </w:tr>
      <w:tr w:rsidR="00E62084" w:rsidRPr="00D663C5" w:rsidTr="0048767B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8533</w:t>
            </w:r>
          </w:p>
        </w:tc>
      </w:tr>
      <w:tr w:rsidR="00E62084" w:rsidRPr="00D663C5" w:rsidTr="0048767B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6345</w:t>
            </w:r>
          </w:p>
        </w:tc>
      </w:tr>
      <w:tr w:rsidR="00E62084" w:rsidRPr="00D663C5" w:rsidTr="0048767B">
        <w:trPr>
          <w:trHeight w:val="8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1358</w:t>
            </w:r>
          </w:p>
        </w:tc>
      </w:tr>
      <w:tr w:rsidR="00E62084" w:rsidRPr="00D663C5" w:rsidTr="0048767B">
        <w:trPr>
          <w:trHeight w:val="68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40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2916</w:t>
            </w:r>
          </w:p>
        </w:tc>
      </w:tr>
      <w:tr w:rsidR="00E62084" w:rsidRPr="00D663C5" w:rsidTr="0048767B">
        <w:trPr>
          <w:trHeight w:val="82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9405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6984</w:t>
            </w:r>
          </w:p>
        </w:tc>
      </w:tr>
      <w:tr w:rsidR="00E62084" w:rsidRPr="00D663C5" w:rsidTr="0048767B">
        <w:trPr>
          <w:trHeight w:val="8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1498</w:t>
            </w:r>
          </w:p>
        </w:tc>
      </w:tr>
      <w:tr w:rsidR="00E62084" w:rsidRPr="00D663C5" w:rsidTr="0048767B">
        <w:trPr>
          <w:trHeight w:val="83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3135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10646</w:t>
            </w:r>
          </w:p>
        </w:tc>
      </w:tr>
      <w:tr w:rsidR="00E62084" w:rsidRPr="00D663C5" w:rsidTr="0048767B">
        <w:trPr>
          <w:trHeight w:val="83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7273</w:t>
            </w:r>
          </w:p>
        </w:tc>
      </w:tr>
      <w:tr w:rsidR="00E62084" w:rsidRPr="00D663C5" w:rsidTr="0048767B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2785</w:t>
            </w:r>
          </w:p>
        </w:tc>
      </w:tr>
      <w:tr w:rsidR="00E62084" w:rsidRPr="00D663C5" w:rsidTr="0048767B">
        <w:trPr>
          <w:trHeight w:val="8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БЦ3-012801-0304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65/80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4521</w:t>
            </w:r>
          </w:p>
        </w:tc>
      </w:tr>
      <w:tr w:rsidR="00E62084" w:rsidRPr="00D663C5" w:rsidTr="0048767B">
        <w:trPr>
          <w:trHeight w:val="95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28874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21456</w:t>
            </w:r>
          </w:p>
        </w:tc>
      </w:tr>
      <w:tr w:rsidR="00E62084" w:rsidRPr="00D663C5" w:rsidTr="0048767B">
        <w:trPr>
          <w:trHeight w:val="69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575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4759</w:t>
            </w:r>
          </w:p>
        </w:tc>
      </w:tr>
      <w:tr w:rsidR="00E62084" w:rsidRPr="00D663C5" w:rsidTr="0048767B">
        <w:trPr>
          <w:trHeight w:val="71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200/250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7730</w:t>
            </w:r>
          </w:p>
        </w:tc>
      </w:tr>
      <w:tr w:rsidR="00E62084" w:rsidRPr="00D663C5" w:rsidTr="0048767B">
        <w:trPr>
          <w:trHeight w:val="82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33399</w:t>
            </w:r>
          </w:p>
        </w:tc>
      </w:tr>
      <w:tr w:rsidR="00E62084" w:rsidRPr="00D663C5" w:rsidTr="0048767B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24735</w:t>
            </w:r>
          </w:p>
        </w:tc>
      </w:tr>
      <w:tr w:rsidR="00E62084" w:rsidRPr="00D663C5" w:rsidTr="0048767B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5234</w:t>
            </w:r>
          </w:p>
        </w:tc>
      </w:tr>
      <w:tr w:rsidR="00E62084" w:rsidRPr="00D663C5" w:rsidTr="0048767B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БЦ3-012801-0504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0,6 до 4,0 МПа фланцевые, диаметр условного прохода 300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8384</w:t>
            </w:r>
          </w:p>
        </w:tc>
      </w:tr>
      <w:tr w:rsidR="00E62084" w:rsidRPr="00D663C5" w:rsidTr="0048767B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15825</w:t>
            </w:r>
          </w:p>
        </w:tc>
      </w:tr>
      <w:tr w:rsidR="00E62084" w:rsidRPr="00D663C5" w:rsidTr="0048767B">
        <w:trPr>
          <w:trHeight w:val="101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9695</w:t>
            </w:r>
          </w:p>
        </w:tc>
      </w:tr>
      <w:tr w:rsidR="00E62084" w:rsidRPr="00D663C5" w:rsidTr="0048767B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2449</w:t>
            </w:r>
          </w:p>
        </w:tc>
      </w:tr>
      <w:tr w:rsidR="00E62084" w:rsidRPr="00D663C5" w:rsidTr="0048767B">
        <w:trPr>
          <w:trHeight w:val="8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БЦ3-012901-0104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регулирующие на давление от 4,0 МПа до 6,4 МПа (с патрубками под приварку), диаметр условного прохода 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7292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42730</w:t>
            </w:r>
          </w:p>
        </w:tc>
      </w:tr>
      <w:tr w:rsidR="00E62084" w:rsidRPr="00D663C5" w:rsidTr="0048767B">
        <w:trPr>
          <w:trHeight w:val="97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36357</w:t>
            </w:r>
          </w:p>
        </w:tc>
      </w:tr>
      <w:tr w:rsidR="00E62084" w:rsidRPr="00D663C5" w:rsidTr="0048767B">
        <w:trPr>
          <w:trHeight w:val="8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14141</w:t>
            </w:r>
          </w:p>
        </w:tc>
      </w:tr>
      <w:tr w:rsidR="00E62084" w:rsidRPr="00D663C5" w:rsidTr="0048767B">
        <w:trPr>
          <w:trHeight w:val="84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БЦ3-013001-0104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обратные на давление до 1,6 МПа (с патрубками под приварку), диаметр условного прохода 700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31864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35074</w:t>
            </w:r>
          </w:p>
        </w:tc>
      </w:tr>
      <w:tr w:rsidR="00E62084" w:rsidRPr="00D663C5" w:rsidTr="00D663C5">
        <w:trPr>
          <w:trHeight w:val="154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21740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4418</w:t>
            </w:r>
          </w:p>
        </w:tc>
      </w:tr>
      <w:tr w:rsidR="00E62084" w:rsidRPr="00D663C5" w:rsidTr="0048767B">
        <w:trPr>
          <w:trHeight w:val="84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БЦ3-013101-0104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до 6,4 МПа (с патрубками под приварку), диаметр условного прохода 150/200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11523</w:t>
            </w:r>
          </w:p>
        </w:tc>
      </w:tr>
      <w:tr w:rsidR="00E62084" w:rsidRPr="00D663C5" w:rsidTr="0048767B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52718</w:t>
            </w:r>
          </w:p>
        </w:tc>
      </w:tr>
      <w:tr w:rsidR="00E62084" w:rsidRPr="00D663C5" w:rsidTr="0048767B">
        <w:trPr>
          <w:trHeight w:val="110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32648</w:t>
            </w:r>
          </w:p>
        </w:tc>
      </w:tr>
      <w:tr w:rsidR="00E62084" w:rsidRPr="00D663C5" w:rsidTr="0048767B">
        <w:trPr>
          <w:trHeight w:val="83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4964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БЦ3-013201-0104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на давление от 6,4 МПа до 10 МПа (с патрубками под приварку), диаметр условного прохода 150/500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18521</w:t>
            </w:r>
          </w:p>
        </w:tc>
      </w:tr>
      <w:tr w:rsidR="00E62084" w:rsidRPr="00D663C5" w:rsidTr="0048767B">
        <w:trPr>
          <w:trHeight w:val="138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10352</w:t>
            </w:r>
          </w:p>
        </w:tc>
      </w:tr>
      <w:tr w:rsidR="00E62084" w:rsidRPr="00D663C5" w:rsidTr="0048767B">
        <w:trPr>
          <w:trHeight w:val="125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7059</w:t>
            </w:r>
          </w:p>
        </w:tc>
      </w:tr>
      <w:tr w:rsidR="00E62084" w:rsidRPr="00D663C5" w:rsidTr="0048767B">
        <w:trPr>
          <w:trHeight w:val="112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2650</w:t>
            </w:r>
          </w:p>
        </w:tc>
      </w:tr>
      <w:tr w:rsidR="00E62084" w:rsidRPr="00D663C5" w:rsidTr="0048767B">
        <w:trPr>
          <w:trHeight w:val="110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65/125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7800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29312</w:t>
            </w:r>
          </w:p>
        </w:tc>
      </w:tr>
      <w:tr w:rsidR="00E62084" w:rsidRPr="00D663C5" w:rsidTr="0048767B">
        <w:trPr>
          <w:trHeight w:val="139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19888</w:t>
            </w:r>
          </w:p>
        </w:tc>
      </w:tr>
      <w:tr w:rsidR="00E62084" w:rsidRPr="00D663C5" w:rsidTr="0048767B">
        <w:trPr>
          <w:trHeight w:val="97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3942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100/250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15675</w:t>
            </w:r>
          </w:p>
        </w:tc>
      </w:tr>
      <w:tr w:rsidR="00E62084" w:rsidRPr="00D663C5" w:rsidTr="0048767B">
        <w:trPr>
          <w:trHeight w:val="127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34855</w:t>
            </w:r>
          </w:p>
        </w:tc>
      </w:tr>
      <w:tr w:rsidR="00E62084" w:rsidRPr="00D663C5" w:rsidTr="0048767B">
        <w:trPr>
          <w:trHeight w:val="138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21600</w:t>
            </w:r>
          </w:p>
        </w:tc>
      </w:tr>
      <w:tr w:rsidR="00E62084" w:rsidRPr="00D663C5" w:rsidTr="0048767B">
        <w:trPr>
          <w:trHeight w:val="113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4283</w:t>
            </w:r>
          </w:p>
        </w:tc>
      </w:tr>
      <w:tr w:rsidR="00E62084" w:rsidRPr="00D663C5" w:rsidTr="0048767B">
        <w:trPr>
          <w:trHeight w:val="110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БЦ3-013301-0304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125/200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11085</w:t>
            </w:r>
          </w:p>
        </w:tc>
      </w:tr>
      <w:tr w:rsidR="00E62084" w:rsidRPr="00D663C5" w:rsidTr="0048767B">
        <w:trPr>
          <w:trHeight w:val="12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61395</w:t>
            </w:r>
          </w:p>
        </w:tc>
      </w:tr>
      <w:tr w:rsidR="00E62084" w:rsidRPr="00D663C5" w:rsidTr="0048767B">
        <w:trPr>
          <w:trHeight w:val="124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34360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22296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БЦ3-013301-0404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200/800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47031</w:t>
            </w:r>
          </w:p>
        </w:tc>
      </w:tr>
      <w:tr w:rsidR="00E62084" w:rsidRPr="00D663C5" w:rsidTr="0048767B">
        <w:trPr>
          <w:trHeight w:val="111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63000</w:t>
            </w:r>
          </w:p>
        </w:tc>
      </w:tr>
      <w:tr w:rsidR="00E62084" w:rsidRPr="00D663C5" w:rsidTr="0048767B">
        <w:trPr>
          <w:trHeight w:val="123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36781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23653</w:t>
            </w:r>
          </w:p>
        </w:tc>
      </w:tr>
      <w:tr w:rsidR="00E62084" w:rsidRPr="00D663C5" w:rsidTr="0048767B">
        <w:trPr>
          <w:trHeight w:val="126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616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БЦ3-013301-0504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Доп.10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быстродействующие запорно-дроссельные и дроссельно-охладительные на давление до 6,4 МПа (с патрубками под приварку), диаметр условного прохода 250/800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48491</w:t>
            </w:r>
          </w:p>
        </w:tc>
      </w:tr>
      <w:tr w:rsidR="00E62084" w:rsidRPr="00D663C5" w:rsidTr="0048767B">
        <w:trPr>
          <w:trHeight w:val="99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3574</w:t>
            </w:r>
          </w:p>
        </w:tc>
      </w:tr>
      <w:tr w:rsidR="00E62084" w:rsidRPr="00D663C5" w:rsidTr="0048767B">
        <w:trPr>
          <w:trHeight w:val="1108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2636</w:t>
            </w:r>
          </w:p>
        </w:tc>
      </w:tr>
      <w:tr w:rsidR="00E62084" w:rsidRPr="00D663C5" w:rsidTr="0048767B">
        <w:trPr>
          <w:trHeight w:val="969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406</w:t>
            </w:r>
          </w:p>
        </w:tc>
      </w:tr>
      <w:tr w:rsidR="00E62084" w:rsidRPr="00D663C5" w:rsidTr="0048767B">
        <w:trPr>
          <w:trHeight w:val="11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БЦ3-013401-0104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малоподъемные рычажные на давление до 2,5 МПа (с патрубками под приварку), диаметр условного прохода 20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2113</w:t>
            </w:r>
          </w:p>
        </w:tc>
      </w:tr>
      <w:tr w:rsidR="00E62084" w:rsidRPr="00D663C5" w:rsidTr="0048767B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11593</w:t>
            </w:r>
          </w:p>
        </w:tc>
      </w:tr>
      <w:tr w:rsidR="00E62084" w:rsidRPr="00D663C5" w:rsidTr="0048767B">
        <w:trPr>
          <w:trHeight w:val="97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5916</w:t>
            </w:r>
          </w:p>
        </w:tc>
      </w:tr>
      <w:tr w:rsidR="00E62084" w:rsidRPr="00D663C5" w:rsidTr="0048767B">
        <w:trPr>
          <w:trHeight w:val="83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1358</w:t>
            </w:r>
          </w:p>
        </w:tc>
      </w:tr>
      <w:tr w:rsidR="00E62084" w:rsidRPr="00D663C5" w:rsidTr="0048767B">
        <w:trPr>
          <w:trHeight w:val="82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БЦ3-013501-0104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Задвижки на давление до 1,6 МПа с жестким клином, фланцевые, диаметр условного прохода 50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2916</w:t>
            </w:r>
          </w:p>
        </w:tc>
      </w:tr>
      <w:tr w:rsidR="00E62084" w:rsidRPr="00D663C5" w:rsidTr="0048767B">
        <w:trPr>
          <w:trHeight w:val="98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3060</w:t>
            </w:r>
          </w:p>
        </w:tc>
      </w:tr>
      <w:tr w:rsidR="00E62084" w:rsidRPr="00D663C5" w:rsidTr="0048767B">
        <w:trPr>
          <w:trHeight w:val="96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2426</w:t>
            </w:r>
          </w:p>
        </w:tc>
      </w:tr>
      <w:tr w:rsidR="00E62084" w:rsidRPr="00D663C5" w:rsidTr="0048767B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1157</w:t>
            </w:r>
          </w:p>
        </w:tc>
      </w:tr>
      <w:tr w:rsidR="00E62084" w:rsidRPr="00D663C5" w:rsidTr="0048767B">
        <w:trPr>
          <w:trHeight w:val="98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БЦ3-013601-0104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запорные на давление 37,7 МПа (с патрубками под приварку), диаметр условного прохода 20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2627</w:t>
            </w:r>
          </w:p>
        </w:tc>
      </w:tr>
      <w:tr w:rsidR="00E62084" w:rsidRPr="00D663C5" w:rsidTr="00D663C5">
        <w:trPr>
          <w:trHeight w:val="180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6345</w:t>
            </w:r>
          </w:p>
        </w:tc>
      </w:tr>
      <w:tr w:rsidR="00E62084" w:rsidRPr="00D663C5" w:rsidTr="0048767B">
        <w:trPr>
          <w:trHeight w:val="1120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630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4633</w:t>
            </w:r>
          </w:p>
        </w:tc>
      </w:tr>
      <w:tr w:rsidR="00E62084" w:rsidRPr="00D663C5" w:rsidTr="0048767B">
        <w:trPr>
          <w:trHeight w:val="99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1563</w:t>
            </w:r>
          </w:p>
        </w:tc>
      </w:tr>
      <w:tr w:rsidR="00E62084" w:rsidRPr="00D663C5" w:rsidTr="0048767B">
        <w:trPr>
          <w:trHeight w:val="112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БЦ3-013701-0104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предохранительные прямого действия пружинные на давление 23,5 МПа (с патрубками под приварку), диаметр условного прохода 20/80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4446</w:t>
            </w:r>
          </w:p>
        </w:tc>
      </w:tr>
      <w:tr w:rsidR="00E62084" w:rsidRPr="00D663C5" w:rsidTr="0048767B">
        <w:trPr>
          <w:trHeight w:val="82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БЦ3-013801-0101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импульсные на давление до 4,0 МПа (с патрубками под приварку), диаметр условного прохода 20 мм: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5981</w:t>
            </w:r>
          </w:p>
        </w:tc>
      </w:tr>
      <w:tr w:rsidR="00E62084" w:rsidRPr="00D663C5" w:rsidTr="0048767B">
        <w:trPr>
          <w:trHeight w:val="82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БЦ3-013801-0103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импульсные на давление до 4,0 МПа (с патрубками под приварку), диаметр условного прохода 20 мм: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1563</w:t>
            </w:r>
          </w:p>
        </w:tc>
      </w:tr>
      <w:tr w:rsidR="00E62084" w:rsidRPr="00D663C5" w:rsidTr="0048767B">
        <w:trPr>
          <w:trHeight w:val="83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БЦ3-013801-0104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Доп.11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импульсные на давление до 4,0 МПа (с патрубками под приварку), диаметр условного прохода 20 мм: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4446</w:t>
            </w:r>
          </w:p>
        </w:tc>
      </w:tr>
      <w:tr w:rsidR="00E62084" w:rsidRPr="00D663C5" w:rsidTr="0048767B">
        <w:trPr>
          <w:trHeight w:val="97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3280</w:t>
            </w:r>
          </w:p>
        </w:tc>
      </w:tr>
      <w:tr w:rsidR="00E62084" w:rsidRPr="00D663C5" w:rsidTr="0048767B">
        <w:trPr>
          <w:trHeight w:val="975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2636</w:t>
            </w:r>
          </w:p>
        </w:tc>
      </w:tr>
      <w:tr w:rsidR="00E62084" w:rsidRPr="00D663C5" w:rsidTr="0048767B">
        <w:trPr>
          <w:trHeight w:val="110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1283</w:t>
            </w:r>
          </w:p>
        </w:tc>
      </w:tr>
      <w:tr w:rsidR="00E62084" w:rsidRPr="00D663C5" w:rsidTr="0048767B">
        <w:trPr>
          <w:trHeight w:val="977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БЦ3-013901-0104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1/8":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2781</w:t>
            </w:r>
          </w:p>
        </w:tc>
      </w:tr>
      <w:tr w:rsidR="00E62084" w:rsidRPr="00D663C5" w:rsidTr="0048767B">
        <w:trPr>
          <w:trHeight w:val="981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БЦ3-013901-0201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1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3420</w:t>
            </w:r>
          </w:p>
        </w:tc>
      </w:tr>
      <w:tr w:rsidR="00E62084" w:rsidRPr="00D663C5" w:rsidTr="0048767B">
        <w:trPr>
          <w:trHeight w:val="964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БЦ3-013901-0202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2 группа сложности ремонта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2781</w:t>
            </w:r>
          </w:p>
        </w:tc>
      </w:tr>
      <w:tr w:rsidR="00E62084" w:rsidRPr="00D663C5" w:rsidTr="0048767B">
        <w:trPr>
          <w:trHeight w:val="836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БЦ3-013901-0203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снятие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1428</w:t>
            </w:r>
          </w:p>
        </w:tc>
      </w:tr>
      <w:tr w:rsidR="00E62084" w:rsidRPr="00D663C5" w:rsidTr="0048767B">
        <w:trPr>
          <w:trHeight w:val="843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БЦ3-013901-0204</w:t>
            </w: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Доп.12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Клапаны игольчатые серии U с линейным и угловым входом (с патрубками охватывающими и под приварку) Parker, диаметр условного прохода 1/4": установка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D663C5" w:rsidRDefault="00E62084" w:rsidP="00E620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663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62084" w:rsidRPr="00E62084" w:rsidRDefault="00E62084" w:rsidP="00E6208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620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2995</w:t>
            </w:r>
          </w:p>
        </w:tc>
      </w:tr>
    </w:tbl>
    <w:p w:rsidR="00AB677A" w:rsidRDefault="00AB677A" w:rsidP="0024246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826" w:type="dxa"/>
        <w:tblInd w:w="-147" w:type="dxa"/>
        <w:tblLook w:val="04A0" w:firstRow="1" w:lastRow="0" w:firstColumn="1" w:lastColumn="0" w:noHBand="0" w:noVBand="1"/>
      </w:tblPr>
      <w:tblGrid>
        <w:gridCol w:w="10826"/>
      </w:tblGrid>
      <w:tr w:rsidR="00E62084" w:rsidRPr="00E62084" w:rsidTr="00CA7515">
        <w:trPr>
          <w:trHeight w:val="795"/>
        </w:trPr>
        <w:tc>
          <w:tcPr>
            <w:tcW w:w="10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 БЦ – сборники базовых цен по ремонту энергетического оборудования, адекватные условиям функциониро-вания конкурентного рынка услуг по ремонту и техническому перевооружению.</w:t>
            </w:r>
          </w:p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БЦ часть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 трубопроводной арматуры.</w:t>
            </w:r>
          </w:p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2084" w:rsidRPr="00E62084" w:rsidTr="00CA7515">
        <w:trPr>
          <w:trHeight w:val="795"/>
        </w:trPr>
        <w:tc>
          <w:tcPr>
            <w:tcW w:w="10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62084" w:rsidRPr="00E62084" w:rsidRDefault="00E62084" w:rsidP="00E620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Для определения текущего уровня цен учитывает следует учесть:</w:t>
            </w:r>
          </w:p>
          <w:p w:rsidR="00E62084" w:rsidRPr="00E62084" w:rsidRDefault="00E62084" w:rsidP="00E6208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поправочные коэффициенты к сборникам</w:t>
            </w:r>
            <w:r w:rsidRPr="00E620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: БЦ-1 (К=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3,35</w:t>
            </w:r>
            <w:r w:rsidRPr="00E62084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)</w:t>
            </w:r>
          </w:p>
          <w:p w:rsidR="00E62084" w:rsidRPr="00E62084" w:rsidRDefault="00E62084" w:rsidP="00E62084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доплаты к заработной плате, связанные с районным регулированием </w:t>
            </w:r>
            <w:r w:rsidR="008C475C" w:rsidRPr="008C4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 (К=1,</w:t>
            </w:r>
            <w:r w:rsidR="008C475C" w:rsidRPr="008C4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358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);</w:t>
            </w:r>
          </w:p>
          <w:p w:rsidR="00E62084" w:rsidRPr="00E62084" w:rsidRDefault="00E62084" w:rsidP="008C475C">
            <w:pPr>
              <w:spacing w:after="0" w:line="240" w:lineRule="auto"/>
              <w:ind w:left="597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коэффициент доплат к стоимости работ, учитывающий вредные условия труда (согласно общих частей Справочника) К=</w:t>
            </w:r>
            <w:r w:rsidRPr="00E62084">
              <w:t xml:space="preserve"> 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="008C475C" w:rsidRPr="008C47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0255</w:t>
            </w:r>
            <w:r w:rsidRPr="00E620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</w:t>
            </w:r>
          </w:p>
        </w:tc>
      </w:tr>
    </w:tbl>
    <w:p w:rsidR="00E62084" w:rsidRPr="008C475C" w:rsidRDefault="00E62084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</w:t>
      </w:r>
      <w:r w:rsidRPr="00D87848">
        <w:rPr>
          <w:rFonts w:ascii="Times New Roman" w:eastAsia="Times New Roman" w:hAnsi="Times New Roman" w:cs="Times New Roman"/>
          <w:lang w:eastAsia="ru-RU"/>
        </w:rPr>
        <w:t>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Указанный перечень работ не является исчерпывающим и может быть дополнен по требованию Генподрядчика при направлении Заявки.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Конкретный объем работ с указанием объекта, сроков и места выполнения указывается в Заявке.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4.4.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Конкретная стоимость услуг(и) выполняемых по заявке, в которой указаны сроки проведения и объект выполнения ремонтных работ, определяется сметной документацией и расчетом стоимости работ в текущих ценах выполненной в соответствии с СТП БЭК 504.115-2022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на момент оказания услуги.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В случае использования Субподрядчиком собственных материалов (необходимость указывается в Заявке) их стоимость, в текущих ценах определяется: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 xml:space="preserve">Протокол согласования стоимости материалов с ООО «ТД «ЕвроСибЭнерго, в случае превышения стоимости одного вида материала (марка, позиция) в рамках одной закупки </w:t>
      </w:r>
      <w:r w:rsidR="00CC0CD5">
        <w:rPr>
          <w:rFonts w:ascii="Times New Roman" w:eastAsia="Times New Roman" w:hAnsi="Times New Roman" w:cs="Times New Roman"/>
          <w:lang w:eastAsia="ru-RU"/>
        </w:rPr>
        <w:t>5</w:t>
      </w:r>
      <w:r w:rsidRPr="00D87848">
        <w:rPr>
          <w:rFonts w:ascii="Times New Roman" w:eastAsia="Times New Roman" w:hAnsi="Times New Roman" w:cs="Times New Roman"/>
          <w:lang w:eastAsia="ru-RU"/>
        </w:rPr>
        <w:t>00 тыс. руб.;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Актуальный сборник территориальных текущих сметных цен СТСЦ, интегрированный в ПК «ГрандСмета»;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Актуальный каталог текущих цен на материалы изделия и конструкции из информационного бюллетеня ИЦС;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4.5.</w:t>
      </w:r>
      <w:r w:rsidR="00CC0CD5">
        <w:rPr>
          <w:rFonts w:ascii="Times New Roman" w:eastAsia="Times New Roman" w:hAnsi="Times New Roman" w:cs="Times New Roman"/>
          <w:lang w:eastAsia="ru-RU"/>
        </w:rPr>
        <w:t>4</w:t>
      </w:r>
      <w:r w:rsidRPr="00D87848">
        <w:rPr>
          <w:rFonts w:ascii="Times New Roman" w:eastAsia="Times New Roman" w:hAnsi="Times New Roman" w:cs="Times New Roman"/>
          <w:lang w:eastAsia="ru-RU"/>
        </w:rPr>
        <w:t>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По прайс-листам или счетам организаций-поставщиков (при отсутствии материалов в сборнике и каталоге).</w:t>
      </w:r>
    </w:p>
    <w:p w:rsidR="00D87848" w:rsidRPr="00D87848" w:rsidRDefault="009B6B2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4.6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.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ab/>
        <w:t xml:space="preserve">Общая стоимость </w:t>
      </w:r>
      <w:r w:rsidR="008C475C">
        <w:rPr>
          <w:rFonts w:ascii="Times New Roman" w:eastAsia="Times New Roman" w:hAnsi="Times New Roman" w:cs="Times New Roman"/>
          <w:lang w:eastAsia="ru-RU"/>
        </w:rPr>
        <w:t>ремонтных работ, выполняемых на ТЭЦ-11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 xml:space="preserve"> ООО ««Байкальская энергетическая компания», является предельной и составляет 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>2 </w:t>
      </w:r>
      <w:r w:rsidR="00D87848">
        <w:rPr>
          <w:rFonts w:ascii="Times New Roman" w:eastAsia="Times New Roman" w:hAnsi="Times New Roman" w:cs="Times New Roman"/>
          <w:b/>
          <w:lang w:eastAsia="ru-RU"/>
        </w:rPr>
        <w:t>2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>00 000</w:t>
      </w:r>
      <w:r w:rsidR="00D87848" w:rsidRPr="00D87848">
        <w:rPr>
          <w:rFonts w:ascii="Times New Roman" w:eastAsia="Times New Roman" w:hAnsi="Times New Roman" w:cs="Times New Roman"/>
          <w:b/>
          <w:lang w:val="x-none" w:eastAsia="ru-RU"/>
        </w:rPr>
        <w:t>,00 (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 xml:space="preserve">два миллиона </w:t>
      </w:r>
      <w:r w:rsidR="00D87848">
        <w:rPr>
          <w:rFonts w:ascii="Times New Roman" w:eastAsia="Times New Roman" w:hAnsi="Times New Roman" w:cs="Times New Roman"/>
          <w:b/>
          <w:lang w:eastAsia="ru-RU"/>
        </w:rPr>
        <w:t>двести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 xml:space="preserve"> тысяч</w:t>
      </w:r>
      <w:r w:rsidR="00D87848" w:rsidRPr="00D87848">
        <w:rPr>
          <w:rFonts w:ascii="Times New Roman" w:eastAsia="Times New Roman" w:hAnsi="Times New Roman" w:cs="Times New Roman"/>
          <w:b/>
          <w:lang w:val="x-none" w:eastAsia="ru-RU"/>
        </w:rPr>
        <w:t>)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 xml:space="preserve"> 00 копеек, </w:t>
      </w:r>
      <w:r w:rsidR="00D87848" w:rsidRPr="00D87848">
        <w:rPr>
          <w:rFonts w:ascii="Times New Roman" w:eastAsia="Times New Roman" w:hAnsi="Times New Roman" w:cs="Times New Roman"/>
          <w:lang w:val="x-none" w:eastAsia="ru-RU"/>
        </w:rPr>
        <w:t xml:space="preserve">кроме того 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 xml:space="preserve">сумма </w:t>
      </w:r>
      <w:r w:rsidR="00D87848" w:rsidRPr="00D87848">
        <w:rPr>
          <w:rFonts w:ascii="Times New Roman" w:eastAsia="Times New Roman" w:hAnsi="Times New Roman" w:cs="Times New Roman"/>
          <w:lang w:val="x-none" w:eastAsia="ru-RU"/>
        </w:rPr>
        <w:t xml:space="preserve">НДС 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по ставке предусмотренной действующей редакцией НК РФ.</w:t>
      </w:r>
    </w:p>
    <w:p w:rsidR="00D87848" w:rsidRDefault="009B6B2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4.7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. Стоимость ремонтных работ, выполняемых по заявке, определяется сметой (сметами), составленной Генподрядчиком с участием Субподрядчика в соответствии</w:t>
      </w:r>
      <w:r w:rsidR="00D87848" w:rsidRPr="00D87848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87848" w:rsidRPr="00D87848">
        <w:rPr>
          <w:rFonts w:ascii="Times New Roman" w:eastAsia="Times New Roman" w:hAnsi="Times New Roman" w:cs="Times New Roman"/>
          <w:lang w:eastAsia="ru-RU"/>
        </w:rPr>
        <w:t>с СТП БЭК 504.115-2022 «Ценообразование в ремонтной строительной деятельности, услуг производственного и непроизводственного (технического) характера» с учетом поправочных коэффициентов и часовой заработной платы принятым в ООО «БЭК» на момент подписания сметной документации с применением понижающего коэффициента к общей стоимости работ.</w:t>
      </w:r>
    </w:p>
    <w:p w:rsidR="009B6B28" w:rsidRDefault="009B6B2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B6B28" w:rsidRPr="00D87848" w:rsidRDefault="009B6B2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bookmarkStart w:id="0" w:name="_GoBack"/>
      <w:bookmarkEnd w:id="0"/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5.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Срок выполнения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Начало – с даты подписания договора.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Окончание – 30.</w:t>
      </w:r>
      <w:r>
        <w:rPr>
          <w:rFonts w:ascii="Times New Roman" w:eastAsia="Times New Roman" w:hAnsi="Times New Roman" w:cs="Times New Roman"/>
          <w:lang w:eastAsia="ru-RU"/>
        </w:rPr>
        <w:t>09</w:t>
      </w:r>
      <w:r w:rsidRPr="00D87848">
        <w:rPr>
          <w:rFonts w:ascii="Times New Roman" w:eastAsia="Times New Roman" w:hAnsi="Times New Roman" w:cs="Times New Roman"/>
          <w:lang w:eastAsia="ru-RU"/>
        </w:rPr>
        <w:t>.2022 г.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6.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Результаты выполнения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6.1.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Сдача результата работ Субподрядчиком и приемка его Генподрядчиком оформляются Актом о приемке выполненных работ по унифицированной форме КС-2 и Справкой о стоимости выполненных работ по унифицированной форме № КС-3, подписываемыми обеими сторонами на бумажном носителе и в электронном виде. Акты о приемке выполненных работ и Справки подписываются сторонами ежемесячно, по фактически выполненным объемам работ.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6.2.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Непосредственно после приемки-сдачи выполненных работ на каждую единицу основных средств составляется акт о приеме-сдаче отремонтированных реконструированных, модернизированных объектов основных средств по унифицированной форме ОС-3.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b/>
          <w:lang w:eastAsia="ru-RU"/>
        </w:rPr>
        <w:t>7.</w:t>
      </w:r>
      <w:r w:rsidRPr="00D87848">
        <w:rPr>
          <w:rFonts w:ascii="Times New Roman" w:eastAsia="Times New Roman" w:hAnsi="Times New Roman" w:cs="Times New Roman"/>
          <w:b/>
          <w:lang w:eastAsia="ru-RU"/>
        </w:rPr>
        <w:tab/>
        <w:t>Основные требования.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7.1.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Наличие обученных и аттестованных ИТР.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7.2.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Наличие квалифицированного рабочего персонала.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7.3.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 xml:space="preserve">Готовность к выполнению работ в любое время суток, включая выходные и праздничные дни. 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7.4.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Обеспеченность необходимым для выполнения работ инструментом, приспособлениями.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t>7.5.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Все работы должны выполняться в соответствии с нормами и требованиями ГОСТ, СНиП, СанПиН, ПУЭ, НПБ, Роспотребнадзора и пожарного надзора, нормативных документов в области охраны труда и безопасности производства работ, а также требованиями соответствующих надзорных, контролирующих и инспектирующих органов, эксплуатирующих организаций.</w:t>
      </w:r>
    </w:p>
    <w:p w:rsidR="00D87848" w:rsidRPr="00D87848" w:rsidRDefault="00D87848" w:rsidP="00D878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D87848">
        <w:rPr>
          <w:rFonts w:ascii="Times New Roman" w:eastAsia="Times New Roman" w:hAnsi="Times New Roman" w:cs="Times New Roman"/>
          <w:lang w:eastAsia="ru-RU"/>
        </w:rPr>
        <w:lastRenderedPageBreak/>
        <w:t>7.6.</w:t>
      </w:r>
      <w:r w:rsidRPr="00D87848">
        <w:rPr>
          <w:rFonts w:ascii="Times New Roman" w:eastAsia="Times New Roman" w:hAnsi="Times New Roman" w:cs="Times New Roman"/>
          <w:lang w:eastAsia="ru-RU"/>
        </w:rPr>
        <w:tab/>
        <w:t>Субподрядчик отвечает за соответствие качества поставляемых им материалов и запасных частей, применяемых при производстве работ, государственным стандартам, техническим условиям, чертежам и несет риск убытков, связанных с их ненадлежащим качеством.</w:t>
      </w:r>
    </w:p>
    <w:p w:rsidR="008A61FF" w:rsidRDefault="008A61FF" w:rsidP="0024246E">
      <w:pPr>
        <w:spacing w:after="0" w:line="240" w:lineRule="auto"/>
        <w:rPr>
          <w:rFonts w:ascii="Times New Roman" w:hAnsi="Times New Roman" w:cs="Times New Roman"/>
        </w:rPr>
      </w:pPr>
    </w:p>
    <w:p w:rsidR="0024246E" w:rsidRPr="001712EE" w:rsidRDefault="0024246E" w:rsidP="00D1517C">
      <w:pPr>
        <w:tabs>
          <w:tab w:val="left" w:pos="8364"/>
        </w:tabs>
        <w:spacing w:after="0" w:line="240" w:lineRule="auto"/>
        <w:rPr>
          <w:rFonts w:ascii="Times New Roman" w:hAnsi="Times New Roman" w:cs="Times New Roman"/>
        </w:rPr>
      </w:pPr>
    </w:p>
    <w:p w:rsidR="00515D05" w:rsidRPr="001712EE" w:rsidRDefault="001712EE" w:rsidP="001712EE">
      <w:pPr>
        <w:tabs>
          <w:tab w:val="left" w:pos="836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945D3">
        <w:rPr>
          <w:rFonts w:ascii="Times New Roman" w:hAnsi="Times New Roman" w:cs="Times New Roman"/>
        </w:rPr>
        <w:t>ЦЦР</w:t>
      </w:r>
      <w:r>
        <w:rPr>
          <w:rFonts w:ascii="Times New Roman" w:hAnsi="Times New Roman" w:cs="Times New Roman"/>
        </w:rPr>
        <w:t xml:space="preserve"> ООО «БЭК-</w:t>
      </w:r>
      <w:r w:rsidRPr="001712EE">
        <w:rPr>
          <w:rFonts w:ascii="Times New Roman" w:hAnsi="Times New Roman" w:cs="Times New Roman"/>
        </w:rPr>
        <w:t xml:space="preserve">ремонт»                             </w:t>
      </w:r>
      <w:r>
        <w:rPr>
          <w:rFonts w:ascii="Times New Roman" w:hAnsi="Times New Roman" w:cs="Times New Roman"/>
        </w:rPr>
        <w:t xml:space="preserve">                                                     </w:t>
      </w:r>
      <w:r w:rsidRPr="001712EE">
        <w:rPr>
          <w:rFonts w:ascii="Times New Roman" w:hAnsi="Times New Roman" w:cs="Times New Roman"/>
        </w:rPr>
        <w:t xml:space="preserve">               </w:t>
      </w:r>
      <w:r w:rsidR="00661BAA">
        <w:rPr>
          <w:rFonts w:ascii="Times New Roman" w:hAnsi="Times New Roman" w:cs="Times New Roman"/>
        </w:rPr>
        <w:t>А.Ю.Ююкин</w:t>
      </w:r>
    </w:p>
    <w:sectPr w:rsidR="00515D05" w:rsidRPr="001712EE" w:rsidSect="008A61FF">
      <w:pgSz w:w="11906" w:h="16838"/>
      <w:pgMar w:top="680" w:right="70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3C5" w:rsidRDefault="00D663C5" w:rsidP="0033381D">
      <w:pPr>
        <w:spacing w:after="0" w:line="240" w:lineRule="auto"/>
      </w:pPr>
      <w:r>
        <w:separator/>
      </w:r>
    </w:p>
  </w:endnote>
  <w:endnote w:type="continuationSeparator" w:id="0">
    <w:p w:rsidR="00D663C5" w:rsidRDefault="00D663C5" w:rsidP="00333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3C5" w:rsidRDefault="00D663C5" w:rsidP="0033381D">
      <w:pPr>
        <w:spacing w:after="0" w:line="240" w:lineRule="auto"/>
      </w:pPr>
      <w:r>
        <w:separator/>
      </w:r>
    </w:p>
  </w:footnote>
  <w:footnote w:type="continuationSeparator" w:id="0">
    <w:p w:rsidR="00D663C5" w:rsidRDefault="00D663C5" w:rsidP="00333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46E"/>
    <w:rsid w:val="000302AF"/>
    <w:rsid w:val="000A6A5F"/>
    <w:rsid w:val="000D7E85"/>
    <w:rsid w:val="000E024F"/>
    <w:rsid w:val="0013097D"/>
    <w:rsid w:val="001712EE"/>
    <w:rsid w:val="001F515E"/>
    <w:rsid w:val="0020271D"/>
    <w:rsid w:val="00211420"/>
    <w:rsid w:val="0024246E"/>
    <w:rsid w:val="002B005E"/>
    <w:rsid w:val="002D5409"/>
    <w:rsid w:val="0033381D"/>
    <w:rsid w:val="00367D58"/>
    <w:rsid w:val="00392C80"/>
    <w:rsid w:val="003C7AAD"/>
    <w:rsid w:val="003D3C95"/>
    <w:rsid w:val="003E46C5"/>
    <w:rsid w:val="00406165"/>
    <w:rsid w:val="0048767B"/>
    <w:rsid w:val="004C5FAF"/>
    <w:rsid w:val="00502D39"/>
    <w:rsid w:val="00515D05"/>
    <w:rsid w:val="00532C57"/>
    <w:rsid w:val="005637E3"/>
    <w:rsid w:val="005C4EF7"/>
    <w:rsid w:val="005C71CD"/>
    <w:rsid w:val="0061780F"/>
    <w:rsid w:val="00653030"/>
    <w:rsid w:val="00661BAA"/>
    <w:rsid w:val="006A07EF"/>
    <w:rsid w:val="006F5A52"/>
    <w:rsid w:val="006F5AC4"/>
    <w:rsid w:val="007308AF"/>
    <w:rsid w:val="0075694C"/>
    <w:rsid w:val="00756A8C"/>
    <w:rsid w:val="00766F5F"/>
    <w:rsid w:val="007945D3"/>
    <w:rsid w:val="00794816"/>
    <w:rsid w:val="007E21AE"/>
    <w:rsid w:val="007F1589"/>
    <w:rsid w:val="008055E9"/>
    <w:rsid w:val="00822F50"/>
    <w:rsid w:val="00850490"/>
    <w:rsid w:val="008643C1"/>
    <w:rsid w:val="0088185E"/>
    <w:rsid w:val="008879DB"/>
    <w:rsid w:val="008A61FF"/>
    <w:rsid w:val="008C475C"/>
    <w:rsid w:val="008D01E3"/>
    <w:rsid w:val="00914E25"/>
    <w:rsid w:val="00943CE3"/>
    <w:rsid w:val="009863D1"/>
    <w:rsid w:val="009B0E35"/>
    <w:rsid w:val="009B6B28"/>
    <w:rsid w:val="009D1DC1"/>
    <w:rsid w:val="009D698C"/>
    <w:rsid w:val="00A34D56"/>
    <w:rsid w:val="00A97DF1"/>
    <w:rsid w:val="00AB677A"/>
    <w:rsid w:val="00AF07D8"/>
    <w:rsid w:val="00B2522B"/>
    <w:rsid w:val="00BA5527"/>
    <w:rsid w:val="00BE0022"/>
    <w:rsid w:val="00C013B8"/>
    <w:rsid w:val="00C129B9"/>
    <w:rsid w:val="00C22B2B"/>
    <w:rsid w:val="00C43705"/>
    <w:rsid w:val="00C55E1A"/>
    <w:rsid w:val="00C85ADD"/>
    <w:rsid w:val="00C90E0D"/>
    <w:rsid w:val="00CC0CD5"/>
    <w:rsid w:val="00CF5DFC"/>
    <w:rsid w:val="00D1517C"/>
    <w:rsid w:val="00D20D58"/>
    <w:rsid w:val="00D26AB5"/>
    <w:rsid w:val="00D27671"/>
    <w:rsid w:val="00D663C5"/>
    <w:rsid w:val="00D85641"/>
    <w:rsid w:val="00D87848"/>
    <w:rsid w:val="00E03894"/>
    <w:rsid w:val="00E23312"/>
    <w:rsid w:val="00E31568"/>
    <w:rsid w:val="00E463A0"/>
    <w:rsid w:val="00E62084"/>
    <w:rsid w:val="00E91E3E"/>
    <w:rsid w:val="00EA145F"/>
    <w:rsid w:val="00EA51AC"/>
    <w:rsid w:val="00F0088F"/>
    <w:rsid w:val="00F12F07"/>
    <w:rsid w:val="00F162A2"/>
    <w:rsid w:val="00F17669"/>
    <w:rsid w:val="00F65378"/>
    <w:rsid w:val="00F77941"/>
    <w:rsid w:val="00F815AB"/>
    <w:rsid w:val="00FA4A7F"/>
    <w:rsid w:val="00FA5434"/>
    <w:rsid w:val="00FD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F7EB9"/>
  <w15:docId w15:val="{9677FC14-296B-4454-83C8-18E1907A3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02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481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381D"/>
  </w:style>
  <w:style w:type="paragraph" w:styleId="a7">
    <w:name w:val="footer"/>
    <w:basedOn w:val="a"/>
    <w:link w:val="a8"/>
    <w:uiPriority w:val="99"/>
    <w:unhideWhenUsed/>
    <w:rsid w:val="003338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338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53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2740</TotalTime>
  <Pages>42</Pages>
  <Words>15391</Words>
  <Characters>87729</Characters>
  <Application>Microsoft Office Word</Application>
  <DocSecurity>0</DocSecurity>
  <Lines>731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Марина Юрьевна</dc:creator>
  <cp:keywords/>
  <dc:description/>
  <cp:lastModifiedBy>Nazarova Uliyana</cp:lastModifiedBy>
  <cp:revision>22</cp:revision>
  <cp:lastPrinted>2022-04-25T01:43:00Z</cp:lastPrinted>
  <dcterms:created xsi:type="dcterms:W3CDTF">2020-12-03T05:51:00Z</dcterms:created>
  <dcterms:modified xsi:type="dcterms:W3CDTF">2022-06-07T05:32:00Z</dcterms:modified>
</cp:coreProperties>
</file>